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16" w:rsidRDefault="005F6616" w:rsidP="005F6616">
      <w:pPr>
        <w:jc w:val="center"/>
        <w:rPr>
          <w:b/>
        </w:rPr>
      </w:pPr>
    </w:p>
    <w:p w:rsidR="005F6616" w:rsidRDefault="005F6616" w:rsidP="005F6616">
      <w:pPr>
        <w:jc w:val="center"/>
        <w:rPr>
          <w:b/>
        </w:rPr>
      </w:pPr>
    </w:p>
    <w:p w:rsidR="005F6616" w:rsidRDefault="005F6616" w:rsidP="005F6616">
      <w:pPr>
        <w:jc w:val="center"/>
        <w:rPr>
          <w:b/>
        </w:rPr>
      </w:pPr>
    </w:p>
    <w:p w:rsidR="005F6616" w:rsidRDefault="005F6616" w:rsidP="005F6616">
      <w:pPr>
        <w:jc w:val="center"/>
        <w:rPr>
          <w:b/>
        </w:rPr>
      </w:pPr>
    </w:p>
    <w:p w:rsidR="005F6616" w:rsidRDefault="005F6616" w:rsidP="005F6616">
      <w:pPr>
        <w:jc w:val="center"/>
        <w:rPr>
          <w:b/>
        </w:rPr>
      </w:pPr>
    </w:p>
    <w:p w:rsidR="005F6616" w:rsidRDefault="005F6616" w:rsidP="005F6616">
      <w:pPr>
        <w:jc w:val="center"/>
        <w:rPr>
          <w:b/>
        </w:rPr>
      </w:pPr>
    </w:p>
    <w:p w:rsidR="005F6616" w:rsidRDefault="005F6616" w:rsidP="005F6616">
      <w:pPr>
        <w:jc w:val="center"/>
        <w:rPr>
          <w:b/>
        </w:rPr>
      </w:pPr>
    </w:p>
    <w:p w:rsidR="005F6616" w:rsidRDefault="005F6616" w:rsidP="005F6616">
      <w:pPr>
        <w:jc w:val="center"/>
        <w:rPr>
          <w:b/>
        </w:rPr>
      </w:pPr>
    </w:p>
    <w:p w:rsidR="005F6616" w:rsidRDefault="005F6616" w:rsidP="005F6616">
      <w:pPr>
        <w:jc w:val="center"/>
        <w:rPr>
          <w:b/>
        </w:rPr>
      </w:pPr>
    </w:p>
    <w:p w:rsidR="005F6616" w:rsidRDefault="005F6616" w:rsidP="005F6616">
      <w:pPr>
        <w:jc w:val="center"/>
        <w:rPr>
          <w:b/>
        </w:rPr>
      </w:pPr>
    </w:p>
    <w:p w:rsidR="005F6616" w:rsidRDefault="005F6616" w:rsidP="005F6616">
      <w:pPr>
        <w:jc w:val="center"/>
        <w:rPr>
          <w:b/>
        </w:rPr>
      </w:pPr>
    </w:p>
    <w:p w:rsidR="005F6616" w:rsidRDefault="005F6616" w:rsidP="005F6616">
      <w:pPr>
        <w:jc w:val="center"/>
        <w:rPr>
          <w:b/>
        </w:rPr>
      </w:pPr>
    </w:p>
    <w:p w:rsidR="005F6616" w:rsidRPr="005F6616" w:rsidRDefault="005F6616" w:rsidP="005F6616">
      <w:pPr>
        <w:jc w:val="center"/>
        <w:rPr>
          <w:b/>
        </w:rPr>
      </w:pPr>
      <w:r w:rsidRPr="005F6616">
        <w:rPr>
          <w:b/>
        </w:rPr>
        <w:t xml:space="preserve">О внесении изменений в постановление администрации </w:t>
      </w:r>
    </w:p>
    <w:p w:rsidR="005F6616" w:rsidRPr="005F6616" w:rsidRDefault="005F6616" w:rsidP="005F6616">
      <w:pPr>
        <w:jc w:val="center"/>
        <w:rPr>
          <w:b/>
        </w:rPr>
      </w:pPr>
      <w:r w:rsidRPr="005F6616">
        <w:rPr>
          <w:b/>
        </w:rPr>
        <w:t xml:space="preserve">муниципального образования город-курорт Геленджик </w:t>
      </w:r>
    </w:p>
    <w:p w:rsidR="005F6616" w:rsidRPr="005F6616" w:rsidRDefault="005F6616" w:rsidP="005F6616">
      <w:pPr>
        <w:jc w:val="center"/>
        <w:rPr>
          <w:b/>
        </w:rPr>
      </w:pPr>
      <w:r w:rsidRPr="005F6616">
        <w:rPr>
          <w:b/>
        </w:rPr>
        <w:t>от 23 июля 2012 года №2104 «О комплектовании муниципальных д</w:t>
      </w:r>
      <w:r w:rsidRPr="005F6616">
        <w:rPr>
          <w:b/>
        </w:rPr>
        <w:t>о</w:t>
      </w:r>
      <w:r w:rsidRPr="005F6616">
        <w:rPr>
          <w:b/>
        </w:rPr>
        <w:t xml:space="preserve">школьных образовательных учреждений муниципального </w:t>
      </w:r>
    </w:p>
    <w:p w:rsidR="005F6616" w:rsidRPr="005F6616" w:rsidRDefault="005F6616" w:rsidP="005F6616">
      <w:pPr>
        <w:jc w:val="center"/>
        <w:rPr>
          <w:b/>
        </w:rPr>
      </w:pPr>
      <w:r w:rsidRPr="005F6616">
        <w:rPr>
          <w:b/>
        </w:rPr>
        <w:t xml:space="preserve">образования город-курорт Геленджик» </w:t>
      </w:r>
    </w:p>
    <w:p w:rsidR="005F6616" w:rsidRPr="005F6616" w:rsidRDefault="005F6616" w:rsidP="005F6616">
      <w:pPr>
        <w:jc w:val="both"/>
        <w:rPr>
          <w:b/>
        </w:rPr>
      </w:pPr>
    </w:p>
    <w:p w:rsidR="005F6616" w:rsidRPr="005F6616" w:rsidRDefault="005F6616" w:rsidP="005F6616">
      <w:pPr>
        <w:jc w:val="both"/>
        <w:rPr>
          <w:b/>
        </w:rPr>
      </w:pPr>
    </w:p>
    <w:p w:rsidR="005F6616" w:rsidRPr="005F6616" w:rsidRDefault="005F6616" w:rsidP="005F6616">
      <w:pPr>
        <w:ind w:firstLine="851"/>
        <w:jc w:val="both"/>
      </w:pPr>
      <w:proofErr w:type="gramStart"/>
      <w:r w:rsidRPr="005F6616">
        <w:t>В целях уточнения порядка комплектования муниципальных дошкол</w:t>
      </w:r>
      <w:r w:rsidRPr="005F6616">
        <w:t>ь</w:t>
      </w:r>
      <w:r w:rsidRPr="005F6616">
        <w:t>ных образовательных учреждений муниципального образования город-курорт Геленджик, руководствуясь статьями 16, 37 Федерального закона от         6 о</w:t>
      </w:r>
      <w:r w:rsidRPr="005F6616">
        <w:t>к</w:t>
      </w:r>
      <w:r w:rsidRPr="005F6616">
        <w:t>тября 2003 года № 131-ФЗ «Об общих принципах организации местного сам</w:t>
      </w:r>
      <w:r w:rsidRPr="005F6616">
        <w:t>о</w:t>
      </w:r>
      <w:r w:rsidRPr="005F6616">
        <w:t>управления в Российской Федерации» (в редакции  Федерального закона от 25 декабря</w:t>
      </w:r>
      <w:r w:rsidRPr="005F6616">
        <w:rPr>
          <w:color w:val="000000"/>
          <w:spacing w:val="-3"/>
        </w:rPr>
        <w:t xml:space="preserve"> 2012 года № 271-ФЗ</w:t>
      </w:r>
      <w:r w:rsidRPr="005F6616">
        <w:t>), Законом Российской Федерации от 10 июля 1992 года № 3266-1 «Об образовании» (в редакции Федерального закона от</w:t>
      </w:r>
      <w:proofErr w:type="gramEnd"/>
      <w:r w:rsidRPr="005F6616">
        <w:t xml:space="preserve">       12 ноября 2012 года №185-ФЗ), п</w:t>
      </w:r>
      <w:r w:rsidRPr="005F6616">
        <w:rPr>
          <w:bCs/>
          <w:color w:val="000000"/>
        </w:rPr>
        <w:t>риказом Министерства образования и науки Ро</w:t>
      </w:r>
      <w:r w:rsidRPr="005F6616">
        <w:rPr>
          <w:bCs/>
          <w:color w:val="000000"/>
        </w:rPr>
        <w:t>с</w:t>
      </w:r>
      <w:r w:rsidRPr="005F6616">
        <w:rPr>
          <w:bCs/>
          <w:color w:val="000000"/>
        </w:rPr>
        <w:t>сийской Федерации от 27 октября 2011 года № 2562 «Об утверждении Типов</w:t>
      </w:r>
      <w:r w:rsidRPr="005F6616">
        <w:rPr>
          <w:bCs/>
          <w:color w:val="000000"/>
        </w:rPr>
        <w:t>о</w:t>
      </w:r>
      <w:r w:rsidRPr="005F6616">
        <w:rPr>
          <w:bCs/>
          <w:color w:val="000000"/>
        </w:rPr>
        <w:t xml:space="preserve">го положения о дошкольном образовательном учреждении», </w:t>
      </w:r>
      <w:r w:rsidRPr="005F6616">
        <w:t>Законом Красн</w:t>
      </w:r>
      <w:r w:rsidRPr="005F6616">
        <w:t>о</w:t>
      </w:r>
      <w:r w:rsidRPr="005F6616">
        <w:t xml:space="preserve">дарского края от 29 декабря 2004 года № 828-КЗ «Об образовании» (в редакции Закона Краснодарского края от 1 августа 2012 года № 2573-КЗ), статьями 7, 32, 70 Устава муниципального образования город-курорт Геленджик, </w:t>
      </w:r>
      <w:proofErr w:type="gramStart"/>
      <w:r w:rsidRPr="005F6616">
        <w:t>п</w:t>
      </w:r>
      <w:proofErr w:type="gramEnd"/>
      <w:r w:rsidRPr="005F6616">
        <w:t xml:space="preserve"> о с т а н </w:t>
      </w:r>
      <w:proofErr w:type="gramStart"/>
      <w:r w:rsidRPr="005F6616">
        <w:t>о</w:t>
      </w:r>
      <w:proofErr w:type="gramEnd"/>
      <w:r w:rsidRPr="005F6616">
        <w:t xml:space="preserve"> в л я ю:</w:t>
      </w:r>
    </w:p>
    <w:p w:rsidR="005F6616" w:rsidRPr="005F6616" w:rsidRDefault="005F6616" w:rsidP="005F6616">
      <w:pPr>
        <w:ind w:firstLine="851"/>
        <w:jc w:val="both"/>
      </w:pPr>
      <w:r w:rsidRPr="005F6616">
        <w:t>1.Внести в постановление администрации муниципального образования город-курорт Геленджик от 23 июля 2012 года №2104 «О комплектовании м</w:t>
      </w:r>
      <w:r w:rsidRPr="005F6616">
        <w:t>у</w:t>
      </w:r>
      <w:r w:rsidRPr="005F6616">
        <w:t>ниципальных дошкольных образовательных учреждений муниципального о</w:t>
      </w:r>
      <w:r w:rsidRPr="005F6616">
        <w:t>б</w:t>
      </w:r>
      <w:r w:rsidRPr="005F6616">
        <w:t>разования город-курорт Геленджик» следующие изменения:</w:t>
      </w:r>
    </w:p>
    <w:p w:rsidR="005F6616" w:rsidRPr="005F6616" w:rsidRDefault="005F6616" w:rsidP="005F6616">
      <w:pPr>
        <w:ind w:firstLine="851"/>
        <w:jc w:val="both"/>
      </w:pPr>
      <w:r w:rsidRPr="005F6616">
        <w:t>1)приложение №1 к постановлению изложить в редакции приложения к настоящему постановлению;</w:t>
      </w:r>
    </w:p>
    <w:p w:rsidR="005F6616" w:rsidRPr="005F6616" w:rsidRDefault="005F6616" w:rsidP="005F6616">
      <w:pPr>
        <w:ind w:firstLine="851"/>
        <w:jc w:val="both"/>
      </w:pPr>
      <w:r w:rsidRPr="005F6616">
        <w:t>2)в приложении №2 к постановлению слова «Беккер Анна Анатольевна» заменить словами «Комарова Галина Васильевна».</w:t>
      </w:r>
    </w:p>
    <w:p w:rsidR="005F6616" w:rsidRPr="005F6616" w:rsidRDefault="005F6616" w:rsidP="005F6616">
      <w:pPr>
        <w:ind w:firstLine="840"/>
        <w:jc w:val="both"/>
        <w:rPr>
          <w:color w:val="000000"/>
          <w:spacing w:val="-3"/>
        </w:rPr>
      </w:pPr>
      <w:r w:rsidRPr="005F6616">
        <w:rPr>
          <w:color w:val="000000"/>
          <w:spacing w:val="-3"/>
        </w:rPr>
        <w:t>2.</w:t>
      </w:r>
      <w:r w:rsidRPr="005F6616">
        <w:t xml:space="preserve">Настоящее постановление опубликовать в </w:t>
      </w:r>
      <w:proofErr w:type="spellStart"/>
      <w:r w:rsidRPr="005F6616">
        <w:t>Геленджикской</w:t>
      </w:r>
      <w:proofErr w:type="spellEnd"/>
      <w:r w:rsidRPr="005F6616">
        <w:t xml:space="preserve"> городской газете «Прибой».</w:t>
      </w:r>
    </w:p>
    <w:p w:rsidR="005F6616" w:rsidRPr="005F6616" w:rsidRDefault="005F6616" w:rsidP="005F6616">
      <w:pPr>
        <w:widowControl w:val="0"/>
        <w:ind w:firstLine="851"/>
        <w:jc w:val="both"/>
      </w:pPr>
    </w:p>
    <w:p w:rsidR="005F6616" w:rsidRPr="005F6616" w:rsidRDefault="005F6616" w:rsidP="005F6616">
      <w:pPr>
        <w:widowControl w:val="0"/>
        <w:ind w:firstLine="851"/>
        <w:jc w:val="both"/>
      </w:pPr>
    </w:p>
    <w:p w:rsidR="005F6616" w:rsidRPr="005F6616" w:rsidRDefault="005F6616" w:rsidP="005F6616">
      <w:pPr>
        <w:widowControl w:val="0"/>
        <w:ind w:firstLine="851"/>
        <w:jc w:val="both"/>
      </w:pPr>
      <w:r w:rsidRPr="005F6616">
        <w:lastRenderedPageBreak/>
        <w:t>3.Постановление вступает в силу со дня его официального опубликов</w:t>
      </w:r>
      <w:r w:rsidRPr="005F6616">
        <w:t>а</w:t>
      </w:r>
      <w:r w:rsidRPr="005F6616">
        <w:t>ния.</w:t>
      </w:r>
    </w:p>
    <w:p w:rsidR="005F6616" w:rsidRPr="005F6616" w:rsidRDefault="005F6616" w:rsidP="005F6616">
      <w:pPr>
        <w:jc w:val="both"/>
      </w:pPr>
    </w:p>
    <w:p w:rsidR="005F6616" w:rsidRPr="005F6616" w:rsidRDefault="005F6616" w:rsidP="005F6616">
      <w:pPr>
        <w:jc w:val="both"/>
      </w:pPr>
    </w:p>
    <w:p w:rsidR="005F6616" w:rsidRPr="005F6616" w:rsidRDefault="005F6616" w:rsidP="005F6616">
      <w:pPr>
        <w:jc w:val="both"/>
      </w:pPr>
    </w:p>
    <w:p w:rsidR="005F6616" w:rsidRPr="005F6616" w:rsidRDefault="005F6616" w:rsidP="005F6616">
      <w:pPr>
        <w:jc w:val="both"/>
      </w:pPr>
      <w:r w:rsidRPr="005F6616">
        <w:t>Глава муниципального образования</w:t>
      </w:r>
    </w:p>
    <w:p w:rsidR="005F6616" w:rsidRPr="005F6616" w:rsidRDefault="005F6616" w:rsidP="005F6616">
      <w:pPr>
        <w:jc w:val="both"/>
      </w:pPr>
      <w:r w:rsidRPr="005F6616">
        <w:t xml:space="preserve">город-курорт  Геленджик                                                                       </w:t>
      </w:r>
      <w:proofErr w:type="spellStart"/>
      <w:r w:rsidRPr="005F6616">
        <w:t>В.А.Хрестин</w:t>
      </w:r>
      <w:proofErr w:type="spellEnd"/>
    </w:p>
    <w:p w:rsidR="005F6616" w:rsidRPr="005F6616" w:rsidRDefault="005F6616" w:rsidP="005F6616">
      <w:pPr>
        <w:jc w:val="both"/>
      </w:pPr>
    </w:p>
    <w:p w:rsidR="005F6616" w:rsidRPr="005F6616" w:rsidRDefault="005F6616" w:rsidP="005F6616">
      <w:pPr>
        <w:jc w:val="both"/>
      </w:pPr>
    </w:p>
    <w:p w:rsidR="005F6616" w:rsidRPr="005F6616" w:rsidRDefault="005F6616" w:rsidP="005F6616">
      <w:pPr>
        <w:jc w:val="both"/>
      </w:pPr>
    </w:p>
    <w:p w:rsidR="005F6616" w:rsidRPr="005F6616" w:rsidRDefault="005F6616" w:rsidP="005F6616">
      <w:pPr>
        <w:jc w:val="both"/>
      </w:pPr>
    </w:p>
    <w:p w:rsidR="005F6616" w:rsidRPr="005F6616" w:rsidRDefault="005F6616" w:rsidP="005F6616">
      <w:pPr>
        <w:jc w:val="both"/>
      </w:pPr>
    </w:p>
    <w:p w:rsidR="005F6616" w:rsidRPr="005F6616" w:rsidRDefault="005F6616" w:rsidP="005F6616">
      <w:pPr>
        <w:jc w:val="both"/>
      </w:pPr>
    </w:p>
    <w:p w:rsidR="005F6616" w:rsidRPr="005F6616" w:rsidRDefault="005F6616" w:rsidP="005F6616">
      <w:pPr>
        <w:jc w:val="both"/>
      </w:pPr>
    </w:p>
    <w:p w:rsidR="005F6616" w:rsidRPr="005F6616" w:rsidRDefault="005F6616" w:rsidP="005F6616">
      <w:pPr>
        <w:spacing w:after="200" w:line="276" w:lineRule="auto"/>
      </w:pPr>
      <w:r w:rsidRPr="005F6616">
        <w:br w:type="page"/>
      </w:r>
    </w:p>
    <w:p w:rsidR="00155971" w:rsidRDefault="00155971" w:rsidP="00155971">
      <w:pPr>
        <w:ind w:left="4962"/>
        <w:jc w:val="center"/>
      </w:pPr>
      <w:r>
        <w:lastRenderedPageBreak/>
        <w:t xml:space="preserve">ПРИЛОЖЕНИЕ </w:t>
      </w:r>
    </w:p>
    <w:p w:rsidR="00155971" w:rsidRDefault="00155971" w:rsidP="00155971">
      <w:pPr>
        <w:ind w:left="4962"/>
        <w:jc w:val="center"/>
      </w:pPr>
      <w:r>
        <w:t xml:space="preserve">к постановлению администрации </w:t>
      </w:r>
    </w:p>
    <w:p w:rsidR="00155971" w:rsidRDefault="00155971" w:rsidP="00155971">
      <w:pPr>
        <w:ind w:left="4962"/>
        <w:jc w:val="center"/>
      </w:pPr>
      <w:r>
        <w:t>муниципального образования</w:t>
      </w:r>
    </w:p>
    <w:p w:rsidR="00155971" w:rsidRDefault="00155971" w:rsidP="00155971">
      <w:pPr>
        <w:ind w:left="4962"/>
        <w:jc w:val="center"/>
      </w:pPr>
      <w:r>
        <w:t xml:space="preserve"> город-курорт Геленджик</w:t>
      </w:r>
    </w:p>
    <w:p w:rsidR="00155971" w:rsidRDefault="00155971" w:rsidP="00155971">
      <w:pPr>
        <w:ind w:left="4962" w:firstLine="708"/>
        <w:jc w:val="center"/>
      </w:pPr>
      <w:r>
        <w:t>от ______________№__________</w:t>
      </w:r>
    </w:p>
    <w:p w:rsidR="00155971" w:rsidRDefault="00155971" w:rsidP="00155971">
      <w:pPr>
        <w:ind w:left="4962" w:firstLine="708"/>
        <w:jc w:val="center"/>
      </w:pPr>
    </w:p>
    <w:p w:rsidR="00155971" w:rsidRDefault="00155971" w:rsidP="00155971">
      <w:pPr>
        <w:ind w:left="4962"/>
        <w:jc w:val="center"/>
      </w:pPr>
    </w:p>
    <w:p w:rsidR="00F92371" w:rsidRDefault="00155971" w:rsidP="00155971">
      <w:pPr>
        <w:ind w:left="4962"/>
        <w:jc w:val="center"/>
      </w:pPr>
      <w:r>
        <w:t>«</w:t>
      </w:r>
      <w:r w:rsidR="00F92371">
        <w:t>ПРИЛОЖЕНИЕ</w:t>
      </w:r>
      <w:r w:rsidR="000B091D">
        <w:t xml:space="preserve"> №1</w:t>
      </w:r>
    </w:p>
    <w:p w:rsidR="00F92371" w:rsidRDefault="00155971" w:rsidP="00155971">
      <w:pPr>
        <w:ind w:left="4962"/>
        <w:jc w:val="center"/>
      </w:pPr>
      <w:r>
        <w:t xml:space="preserve">к </w:t>
      </w:r>
      <w:r w:rsidR="00F92371">
        <w:t>постановлени</w:t>
      </w:r>
      <w:r>
        <w:t>ю</w:t>
      </w:r>
      <w:r w:rsidR="00F92371">
        <w:t xml:space="preserve"> администрации</w:t>
      </w:r>
    </w:p>
    <w:p w:rsidR="00F92371" w:rsidRDefault="00F92371" w:rsidP="00155971">
      <w:pPr>
        <w:ind w:left="4962"/>
        <w:jc w:val="center"/>
      </w:pPr>
      <w:r>
        <w:t>муниципального образования</w:t>
      </w:r>
    </w:p>
    <w:p w:rsidR="00F92371" w:rsidRDefault="00F92371" w:rsidP="00155971">
      <w:pPr>
        <w:ind w:left="4962"/>
        <w:jc w:val="center"/>
      </w:pPr>
      <w:r>
        <w:t>город-курорт Геленджик</w:t>
      </w:r>
    </w:p>
    <w:p w:rsidR="00155971" w:rsidRDefault="00155971" w:rsidP="00155971">
      <w:pPr>
        <w:ind w:left="4962"/>
        <w:jc w:val="center"/>
      </w:pPr>
      <w:r w:rsidRPr="00155971">
        <w:t xml:space="preserve">от 23 июля 2012 года №2104 </w:t>
      </w:r>
    </w:p>
    <w:p w:rsidR="001C2E35" w:rsidRDefault="001C2E35" w:rsidP="00155971">
      <w:pPr>
        <w:ind w:left="4962"/>
        <w:jc w:val="center"/>
      </w:pPr>
      <w:proofErr w:type="gramStart"/>
      <w:r>
        <w:t>(в редакции постановления админ</w:t>
      </w:r>
      <w:r>
        <w:t>и</w:t>
      </w:r>
      <w:r>
        <w:t xml:space="preserve">страции муниципального образования город-курорт Геленджик </w:t>
      </w:r>
      <w:proofErr w:type="gramEnd"/>
    </w:p>
    <w:p w:rsidR="001C2E35" w:rsidRPr="00155971" w:rsidRDefault="001C2E35" w:rsidP="00155971">
      <w:pPr>
        <w:ind w:left="4962"/>
        <w:jc w:val="center"/>
      </w:pPr>
      <w:r>
        <w:t>от ______________ №___________)</w:t>
      </w:r>
    </w:p>
    <w:p w:rsidR="00F92371" w:rsidRPr="00155971" w:rsidRDefault="00F92371" w:rsidP="00155971">
      <w:pPr>
        <w:ind w:left="4962"/>
        <w:jc w:val="center"/>
      </w:pPr>
    </w:p>
    <w:p w:rsidR="00F92371" w:rsidRDefault="00F92371" w:rsidP="00155971">
      <w:pPr>
        <w:ind w:left="4962"/>
        <w:jc w:val="center"/>
      </w:pPr>
    </w:p>
    <w:p w:rsidR="00F92371" w:rsidRDefault="00F92371" w:rsidP="00155971">
      <w:pPr>
        <w:jc w:val="center"/>
      </w:pPr>
      <w:r>
        <w:t>ПОЛОЖЕНИЕ</w:t>
      </w:r>
    </w:p>
    <w:p w:rsidR="00155971" w:rsidRDefault="00F92371" w:rsidP="00155971">
      <w:pPr>
        <w:ind w:left="360"/>
        <w:jc w:val="center"/>
      </w:pPr>
      <w:r>
        <w:t xml:space="preserve">о комплектовании </w:t>
      </w:r>
      <w:proofErr w:type="gramStart"/>
      <w:r>
        <w:t>муниципальных</w:t>
      </w:r>
      <w:proofErr w:type="gramEnd"/>
      <w:r>
        <w:t xml:space="preserve"> дошкольных образовательных </w:t>
      </w:r>
    </w:p>
    <w:p w:rsidR="00F92371" w:rsidRDefault="00F92371" w:rsidP="00155971">
      <w:pPr>
        <w:ind w:left="360"/>
        <w:jc w:val="center"/>
      </w:pPr>
      <w:r>
        <w:t>учреждений муниципального образования город-курорт Геленджик</w:t>
      </w:r>
    </w:p>
    <w:p w:rsidR="00F92371" w:rsidRDefault="00F92371" w:rsidP="00155971">
      <w:pPr>
        <w:ind w:firstLine="900"/>
        <w:jc w:val="both"/>
      </w:pPr>
    </w:p>
    <w:p w:rsidR="00F92371" w:rsidRDefault="00CA68F6" w:rsidP="00155971">
      <w:pPr>
        <w:ind w:firstLine="851"/>
        <w:jc w:val="both"/>
      </w:pPr>
      <w:r>
        <w:t>1.</w:t>
      </w:r>
      <w:r w:rsidR="00F92371">
        <w:t>Общие положения</w:t>
      </w:r>
    </w:p>
    <w:p w:rsidR="00F92371" w:rsidRDefault="00F92371" w:rsidP="00155971">
      <w:pPr>
        <w:ind w:firstLine="851"/>
        <w:jc w:val="both"/>
      </w:pPr>
    </w:p>
    <w:p w:rsidR="00F92371" w:rsidRDefault="00F92371" w:rsidP="00155971">
      <w:pPr>
        <w:ind w:firstLine="851"/>
        <w:jc w:val="both"/>
      </w:pPr>
      <w:proofErr w:type="gramStart"/>
      <w:r>
        <w:t>1.1.</w:t>
      </w:r>
      <w:r w:rsidR="00B54481">
        <w:t>П</w:t>
      </w:r>
      <w:r>
        <w:t xml:space="preserve">оложение </w:t>
      </w:r>
      <w:r w:rsidR="00B54481">
        <w:t>о комплектовании муниципальных дошкольных образ</w:t>
      </w:r>
      <w:r w:rsidR="00B54481">
        <w:t>о</w:t>
      </w:r>
      <w:r w:rsidR="00B54481">
        <w:t xml:space="preserve">вательных учреждений муниципального образования город-курорт Геленджик (далее - Положение) </w:t>
      </w:r>
      <w:r w:rsidR="00100499">
        <w:t>разработано в соответствии с Типовым положением</w:t>
      </w:r>
      <w:r w:rsidR="00F551EB">
        <w:t xml:space="preserve"> о д</w:t>
      </w:r>
      <w:r w:rsidR="00F551EB">
        <w:t>о</w:t>
      </w:r>
      <w:r w:rsidR="00F551EB">
        <w:t xml:space="preserve">школьном образовательном учреждении, утвержденным </w:t>
      </w:r>
      <w:r w:rsidR="00A01B7C">
        <w:t>п</w:t>
      </w:r>
      <w:r w:rsidR="00F551EB" w:rsidRPr="00D447FD">
        <w:rPr>
          <w:bCs/>
          <w:color w:val="000000"/>
        </w:rPr>
        <w:t>риказ</w:t>
      </w:r>
      <w:r w:rsidR="00F551EB">
        <w:rPr>
          <w:bCs/>
          <w:color w:val="000000"/>
        </w:rPr>
        <w:t>ом</w:t>
      </w:r>
      <w:r w:rsidR="00F551EB" w:rsidRPr="00D447FD">
        <w:rPr>
          <w:bCs/>
          <w:color w:val="000000"/>
        </w:rPr>
        <w:t xml:space="preserve"> Министе</w:t>
      </w:r>
      <w:r w:rsidR="00F551EB" w:rsidRPr="00D447FD">
        <w:rPr>
          <w:bCs/>
          <w:color w:val="000000"/>
        </w:rPr>
        <w:t>р</w:t>
      </w:r>
      <w:r w:rsidR="00F551EB" w:rsidRPr="00D447FD">
        <w:rPr>
          <w:bCs/>
          <w:color w:val="000000"/>
        </w:rPr>
        <w:t>ства образования и науки Российской Федерации от 27 октября 2011 г</w:t>
      </w:r>
      <w:r w:rsidR="00F551EB">
        <w:rPr>
          <w:bCs/>
          <w:color w:val="000000"/>
        </w:rPr>
        <w:t>ода</w:t>
      </w:r>
      <w:r w:rsidR="00F551EB" w:rsidRPr="00D447FD">
        <w:rPr>
          <w:bCs/>
          <w:color w:val="000000"/>
        </w:rPr>
        <w:t xml:space="preserve"> </w:t>
      </w:r>
      <w:r w:rsidR="00F551EB">
        <w:rPr>
          <w:bCs/>
          <w:color w:val="000000"/>
        </w:rPr>
        <w:t>№</w:t>
      </w:r>
      <w:r w:rsidR="00F551EB" w:rsidRPr="00D447FD">
        <w:rPr>
          <w:bCs/>
          <w:color w:val="000000"/>
        </w:rPr>
        <w:t xml:space="preserve"> 2562 </w:t>
      </w:r>
      <w:r w:rsidR="00F551EB">
        <w:rPr>
          <w:bCs/>
          <w:color w:val="000000"/>
        </w:rPr>
        <w:t>(далее – Типовое положение)</w:t>
      </w:r>
      <w:r w:rsidR="00BC1B6A">
        <w:t>,</w:t>
      </w:r>
      <w:r w:rsidR="00100499">
        <w:t xml:space="preserve"> </w:t>
      </w:r>
      <w:r>
        <w:t>определяет порядок комплектования мун</w:t>
      </w:r>
      <w:r>
        <w:t>и</w:t>
      </w:r>
      <w:r>
        <w:t>ципальных дошкольных образовательных учреждений муниципального образ</w:t>
      </w:r>
      <w:r>
        <w:t>о</w:t>
      </w:r>
      <w:r>
        <w:t xml:space="preserve">вания город-курорт Геленджик (далее - МДОУ) и </w:t>
      </w:r>
      <w:r w:rsidR="00594989">
        <w:t>обеспечивает</w:t>
      </w:r>
      <w:r>
        <w:t xml:space="preserve"> реализацию права </w:t>
      </w:r>
      <w:r w:rsidR="00100499">
        <w:t>граждан Российской</w:t>
      </w:r>
      <w:proofErr w:type="gramEnd"/>
      <w:r w:rsidR="00100499">
        <w:t xml:space="preserve"> Федерации, </w:t>
      </w:r>
      <w:proofErr w:type="gramStart"/>
      <w:r w:rsidR="00100499">
        <w:t>проживающих</w:t>
      </w:r>
      <w:proofErr w:type="gramEnd"/>
      <w:r w:rsidR="00100499">
        <w:t xml:space="preserve"> на территории муниц</w:t>
      </w:r>
      <w:r w:rsidR="00100499">
        <w:t>и</w:t>
      </w:r>
      <w:r w:rsidR="00100499">
        <w:t xml:space="preserve">пального </w:t>
      </w:r>
      <w:r>
        <w:t>образования город-курорт Геленджик</w:t>
      </w:r>
      <w:r w:rsidR="00BC1B6A">
        <w:t>,</w:t>
      </w:r>
      <w:r>
        <w:t xml:space="preserve"> на </w:t>
      </w:r>
      <w:r w:rsidR="00100499">
        <w:t>обще</w:t>
      </w:r>
      <w:r>
        <w:t>доступно</w:t>
      </w:r>
      <w:r w:rsidR="00100499">
        <w:t>е и беспла</w:t>
      </w:r>
      <w:r w:rsidR="00100499">
        <w:t>т</w:t>
      </w:r>
      <w:r w:rsidR="00100499">
        <w:t>ное</w:t>
      </w:r>
      <w:r>
        <w:t xml:space="preserve"> дошкольно</w:t>
      </w:r>
      <w:r w:rsidR="00100499">
        <w:t>е</w:t>
      </w:r>
      <w:r>
        <w:t xml:space="preserve"> образовани</w:t>
      </w:r>
      <w:r w:rsidR="00100499">
        <w:t>е</w:t>
      </w:r>
      <w:r>
        <w:t xml:space="preserve">. </w:t>
      </w:r>
    </w:p>
    <w:p w:rsidR="00F92371" w:rsidRDefault="00F92371" w:rsidP="00F92371">
      <w:pPr>
        <w:ind w:firstLine="851"/>
        <w:jc w:val="both"/>
      </w:pPr>
      <w:r>
        <w:t>1.2.Основные задачи комплектования</w:t>
      </w:r>
      <w:r w:rsidR="00100499">
        <w:t xml:space="preserve"> МДОУ</w:t>
      </w:r>
      <w:r>
        <w:t>:</w:t>
      </w:r>
    </w:p>
    <w:p w:rsidR="00F92371" w:rsidRDefault="00AA7C58" w:rsidP="00D526FB">
      <w:pPr>
        <w:tabs>
          <w:tab w:val="left" w:pos="900"/>
        </w:tabs>
        <w:ind w:firstLine="851"/>
        <w:jc w:val="both"/>
      </w:pPr>
      <w:r>
        <w:t>-</w:t>
      </w:r>
      <w:r w:rsidR="00F92371">
        <w:t>реализация государственной политики в области образования;</w:t>
      </w:r>
    </w:p>
    <w:p w:rsidR="00F92371" w:rsidRDefault="00AA7C58" w:rsidP="00D526FB">
      <w:pPr>
        <w:ind w:firstLine="851"/>
        <w:jc w:val="both"/>
      </w:pPr>
      <w:r>
        <w:t>-</w:t>
      </w:r>
      <w:r w:rsidR="00F92371">
        <w:t>обеспечение доступности  дошкольного образования для всех слоев населения;</w:t>
      </w:r>
    </w:p>
    <w:p w:rsidR="00F92371" w:rsidRDefault="00AA7C58" w:rsidP="00D526FB">
      <w:pPr>
        <w:ind w:firstLine="851"/>
        <w:jc w:val="both"/>
      </w:pPr>
      <w:r>
        <w:t>-</w:t>
      </w:r>
      <w:r w:rsidR="00F92371">
        <w:t xml:space="preserve">совершенствование системы комплектования </w:t>
      </w:r>
      <w:r w:rsidR="00100499">
        <w:t>МДОУ</w:t>
      </w:r>
      <w:r w:rsidR="00F92371">
        <w:t>.</w:t>
      </w:r>
    </w:p>
    <w:p w:rsidR="001C2E35" w:rsidRDefault="001C2E35" w:rsidP="00F92371">
      <w:pPr>
        <w:ind w:firstLine="851"/>
        <w:jc w:val="both"/>
      </w:pPr>
    </w:p>
    <w:p w:rsidR="00F92371" w:rsidRDefault="00F92371" w:rsidP="00F92371">
      <w:pPr>
        <w:ind w:firstLine="851"/>
        <w:jc w:val="both"/>
      </w:pPr>
      <w:r>
        <w:t>2.Порядок постановки дет</w:t>
      </w:r>
      <w:r w:rsidR="00D35BAC">
        <w:t xml:space="preserve">ей на очередь для </w:t>
      </w:r>
      <w:r w:rsidR="00B54481">
        <w:t xml:space="preserve">предоставления места </w:t>
      </w:r>
      <w:r w:rsidR="00D35BAC">
        <w:t>в МДОУ</w:t>
      </w:r>
    </w:p>
    <w:p w:rsidR="00D35BAC" w:rsidRDefault="00D35BAC" w:rsidP="00F92371">
      <w:pPr>
        <w:ind w:firstLine="851"/>
        <w:jc w:val="both"/>
      </w:pPr>
    </w:p>
    <w:p w:rsidR="00B33689" w:rsidRPr="000518E0" w:rsidRDefault="00D35BAC" w:rsidP="00B33689">
      <w:pPr>
        <w:autoSpaceDE w:val="0"/>
        <w:autoSpaceDN w:val="0"/>
        <w:adjustRightInd w:val="0"/>
        <w:ind w:firstLine="840"/>
        <w:jc w:val="both"/>
        <w:outlineLvl w:val="1"/>
      </w:pPr>
      <w:r>
        <w:lastRenderedPageBreak/>
        <w:t>2</w:t>
      </w:r>
      <w:r w:rsidR="00CA68F6">
        <w:t>.1.П</w:t>
      </w:r>
      <w:r w:rsidR="00F92371">
        <w:t xml:space="preserve">остановку детей на </w:t>
      </w:r>
      <w:r w:rsidR="00594989">
        <w:t>учет</w:t>
      </w:r>
      <w:r w:rsidR="00F92371">
        <w:t xml:space="preserve"> для предоставления места в МДОУ </w:t>
      </w:r>
      <w:r w:rsidR="00956FDE">
        <w:t xml:space="preserve">(далее - </w:t>
      </w:r>
      <w:r w:rsidR="00594989">
        <w:t>учет</w:t>
      </w:r>
      <w:r w:rsidR="00956FDE">
        <w:t>)</w:t>
      </w:r>
      <w:r w:rsidR="00D526FB">
        <w:t xml:space="preserve"> осуществляет у</w:t>
      </w:r>
      <w:r w:rsidR="00F92371">
        <w:t>правлени</w:t>
      </w:r>
      <w:r w:rsidR="00100499">
        <w:t>е</w:t>
      </w:r>
      <w:r w:rsidR="00F92371">
        <w:t xml:space="preserve"> образования администрации муниципального образования город-курорт Геленджик </w:t>
      </w:r>
      <w:r w:rsidR="00B54481">
        <w:t>(далее –</w:t>
      </w:r>
      <w:r w:rsidR="00731849">
        <w:t xml:space="preserve"> </w:t>
      </w:r>
      <w:r w:rsidR="00B54481">
        <w:t>Управлени</w:t>
      </w:r>
      <w:r w:rsidR="00100499">
        <w:t>е</w:t>
      </w:r>
      <w:r w:rsidR="00B54481">
        <w:t>)</w:t>
      </w:r>
      <w:r w:rsidR="00B33689">
        <w:t xml:space="preserve"> и </w:t>
      </w:r>
      <w:r w:rsidR="00B33689" w:rsidRPr="000518E0">
        <w:t>муниципально</w:t>
      </w:r>
      <w:r w:rsidR="00B33689">
        <w:t>е</w:t>
      </w:r>
      <w:r w:rsidR="00B33689" w:rsidRPr="000518E0">
        <w:t xml:space="preserve"> </w:t>
      </w:r>
      <w:r w:rsidR="00B33689">
        <w:t xml:space="preserve">казенное </w:t>
      </w:r>
      <w:r w:rsidR="00B33689" w:rsidRPr="000518E0">
        <w:t>учреждени</w:t>
      </w:r>
      <w:r w:rsidR="00B33689">
        <w:t>е</w:t>
      </w:r>
      <w:r w:rsidR="00B33689" w:rsidRPr="000518E0">
        <w:t xml:space="preserve"> </w:t>
      </w:r>
      <w:r w:rsidR="00B33689">
        <w:t>муниципального образования город-курорт Геленджик «</w:t>
      </w:r>
      <w:r w:rsidR="00B33689" w:rsidRPr="000518E0">
        <w:t>Многофункциональный центр по предоставлению государственных и мун</w:t>
      </w:r>
      <w:r w:rsidR="00B33689" w:rsidRPr="000518E0">
        <w:t>и</w:t>
      </w:r>
      <w:r w:rsidR="00B33689" w:rsidRPr="000518E0">
        <w:t>ципальных услуг</w:t>
      </w:r>
      <w:r w:rsidR="00B33689">
        <w:t>»</w:t>
      </w:r>
      <w:r w:rsidR="00B33689" w:rsidRPr="000518E0">
        <w:t xml:space="preserve"> </w:t>
      </w:r>
      <w:r w:rsidR="00B33689">
        <w:t xml:space="preserve">(далее - МФЦ), расположенное </w:t>
      </w:r>
      <w:r w:rsidR="00B33689" w:rsidRPr="000518E0">
        <w:t>по адрес</w:t>
      </w:r>
      <w:r w:rsidR="00B33689">
        <w:t>у</w:t>
      </w:r>
      <w:r w:rsidR="00B33689" w:rsidRPr="000518E0">
        <w:t>: г.</w:t>
      </w:r>
      <w:r w:rsidR="00B33689">
        <w:t xml:space="preserve"> </w:t>
      </w:r>
      <w:r w:rsidR="00B33689" w:rsidRPr="000518E0">
        <w:t>Геленджик</w:t>
      </w:r>
      <w:r w:rsidR="00B33689">
        <w:t xml:space="preserve">, </w:t>
      </w:r>
      <w:r w:rsidR="00185690">
        <w:t xml:space="preserve">    </w:t>
      </w:r>
      <w:r w:rsidR="00B33689" w:rsidRPr="000518E0">
        <w:t>ул.</w:t>
      </w:r>
      <w:r w:rsidR="00B33689">
        <w:t xml:space="preserve"> Горького, 11.</w:t>
      </w:r>
      <w:r w:rsidR="00B33689" w:rsidRPr="000518E0">
        <w:t xml:space="preserve"> </w:t>
      </w:r>
    </w:p>
    <w:p w:rsidR="00F92371" w:rsidRDefault="00D35BAC" w:rsidP="00F92371">
      <w:pPr>
        <w:ind w:firstLine="851"/>
        <w:jc w:val="both"/>
      </w:pPr>
      <w:r>
        <w:t>2.</w:t>
      </w:r>
      <w:r w:rsidR="00F92371">
        <w:t>2</w:t>
      </w:r>
      <w:r>
        <w:t>.П</w:t>
      </w:r>
      <w:r w:rsidR="00F92371">
        <w:t>остановка детей</w:t>
      </w:r>
      <w:r w:rsidR="008330B4">
        <w:t>, нуждающихся в предоставлении места в д</w:t>
      </w:r>
      <w:r w:rsidR="008330B4">
        <w:t>о</w:t>
      </w:r>
      <w:r w:rsidR="008330B4">
        <w:t>школьном учреждении,</w:t>
      </w:r>
      <w:r w:rsidR="00F92371">
        <w:t xml:space="preserve"> на </w:t>
      </w:r>
      <w:r w:rsidR="00B06F9D">
        <w:t>учет</w:t>
      </w:r>
      <w:r w:rsidR="00F92371">
        <w:t xml:space="preserve"> осуществляется при представлении следующих документов:</w:t>
      </w:r>
    </w:p>
    <w:p w:rsidR="00F92371" w:rsidRDefault="00F92371" w:rsidP="00F92371">
      <w:pPr>
        <w:ind w:firstLine="851"/>
        <w:jc w:val="both"/>
      </w:pPr>
      <w:r>
        <w:t xml:space="preserve">-заявления </w:t>
      </w:r>
      <w:r w:rsidR="00B06F9D">
        <w:t xml:space="preserve">одного из </w:t>
      </w:r>
      <w:r>
        <w:t xml:space="preserve">родителей (законных представителей) о постановке ребенка на </w:t>
      </w:r>
      <w:r w:rsidR="008330B4">
        <w:t>учет</w:t>
      </w:r>
      <w:r w:rsidR="00BB1E75">
        <w:t xml:space="preserve"> (прилагается)</w:t>
      </w:r>
      <w:r>
        <w:t>;</w:t>
      </w:r>
    </w:p>
    <w:p w:rsidR="00F92371" w:rsidRDefault="00F92371" w:rsidP="00F92371">
      <w:pPr>
        <w:ind w:firstLine="851"/>
        <w:jc w:val="both"/>
      </w:pPr>
      <w:r>
        <w:t>-</w:t>
      </w:r>
      <w:r w:rsidR="00500130">
        <w:t xml:space="preserve">копии </w:t>
      </w:r>
      <w:r>
        <w:t>свидетельства о рождении ребенка;</w:t>
      </w:r>
    </w:p>
    <w:p w:rsidR="00F92371" w:rsidRDefault="00F92371" w:rsidP="00F92371">
      <w:pPr>
        <w:ind w:firstLine="851"/>
        <w:jc w:val="both"/>
      </w:pPr>
      <w:r>
        <w:t>-</w:t>
      </w:r>
      <w:r w:rsidR="00500130">
        <w:t xml:space="preserve">копии </w:t>
      </w:r>
      <w:r>
        <w:t xml:space="preserve">паспорта </w:t>
      </w:r>
      <w:r w:rsidR="00996039">
        <w:t xml:space="preserve">одного из </w:t>
      </w:r>
      <w:r>
        <w:t>родителей (законных представителей);</w:t>
      </w:r>
    </w:p>
    <w:p w:rsidR="00F92371" w:rsidRDefault="00F92371" w:rsidP="00F92371">
      <w:pPr>
        <w:ind w:firstLine="851"/>
        <w:jc w:val="both"/>
      </w:pPr>
      <w:r>
        <w:t>-</w:t>
      </w:r>
      <w:r w:rsidR="00500130">
        <w:t>копи</w:t>
      </w:r>
      <w:r w:rsidR="00BC1B6A">
        <w:t>й</w:t>
      </w:r>
      <w:r w:rsidR="00500130">
        <w:t xml:space="preserve"> </w:t>
      </w:r>
      <w:r>
        <w:t>документов, подтверждающих право на предоставление мест</w:t>
      </w:r>
      <w:r w:rsidR="00B54481">
        <w:t>а</w:t>
      </w:r>
      <w:r>
        <w:t xml:space="preserve"> в МДОУ в</w:t>
      </w:r>
      <w:r w:rsidR="00185690">
        <w:t>о</w:t>
      </w:r>
      <w:r>
        <w:t xml:space="preserve"> </w:t>
      </w:r>
      <w:r w:rsidR="00185690">
        <w:t xml:space="preserve">внеочередном и </w:t>
      </w:r>
      <w:r>
        <w:t xml:space="preserve">первоочередном порядке </w:t>
      </w:r>
      <w:r w:rsidR="00996039" w:rsidRPr="001C0B2F">
        <w:t>(</w:t>
      </w:r>
      <w:r w:rsidR="00996039">
        <w:t>для льготных категорий граждан</w:t>
      </w:r>
      <w:r>
        <w:t>).</w:t>
      </w:r>
    </w:p>
    <w:p w:rsidR="00996039" w:rsidRDefault="008330B4" w:rsidP="00996039">
      <w:pPr>
        <w:ind w:firstLine="851"/>
        <w:jc w:val="both"/>
      </w:pPr>
      <w:r>
        <w:t>Заявления о постановке детей,</w:t>
      </w:r>
      <w:r w:rsidR="00996039">
        <w:t xml:space="preserve"> </w:t>
      </w:r>
      <w:r>
        <w:t xml:space="preserve">нуждающихся в предоставлении места в дошкольном учреждении, на учет </w:t>
      </w:r>
      <w:r w:rsidR="00996039">
        <w:t xml:space="preserve">регистрируются в журнале </w:t>
      </w:r>
      <w:r w:rsidR="00B06F9D">
        <w:t xml:space="preserve">учета детей, </w:t>
      </w:r>
      <w:r w:rsidR="00996039">
        <w:t>ну</w:t>
      </w:r>
      <w:r w:rsidR="00996039">
        <w:t>ж</w:t>
      </w:r>
      <w:r w:rsidR="00996039">
        <w:t xml:space="preserve">дающихся в </w:t>
      </w:r>
      <w:r w:rsidR="00B06F9D">
        <w:t xml:space="preserve">предоставлении места в </w:t>
      </w:r>
      <w:r w:rsidR="00996039">
        <w:t>дошкольном учреждении.</w:t>
      </w:r>
    </w:p>
    <w:p w:rsidR="002D10A6" w:rsidRPr="00771D8E" w:rsidRDefault="002D10A6" w:rsidP="002D10A6">
      <w:pPr>
        <w:ind w:firstLine="900"/>
        <w:jc w:val="both"/>
      </w:pPr>
      <w:r w:rsidRPr="00771D8E">
        <w:t>Копии документов представляются с оригиналом, после сверки ориг</w:t>
      </w:r>
      <w:r w:rsidRPr="00771D8E">
        <w:t>и</w:t>
      </w:r>
      <w:r w:rsidRPr="00771D8E">
        <w:t>нал возвращается</w:t>
      </w:r>
      <w:r w:rsidR="00C83501">
        <w:t xml:space="preserve"> заявителю</w:t>
      </w:r>
      <w:r w:rsidRPr="00771D8E">
        <w:t>.</w:t>
      </w:r>
    </w:p>
    <w:p w:rsidR="00F92371" w:rsidRDefault="00F92371" w:rsidP="00F92371">
      <w:pPr>
        <w:ind w:firstLine="851"/>
        <w:jc w:val="both"/>
      </w:pPr>
      <w:r>
        <w:t xml:space="preserve">Исключение детей из очереди осуществляется </w:t>
      </w:r>
      <w:r w:rsidR="00731849">
        <w:t xml:space="preserve">Управлением </w:t>
      </w:r>
      <w:r>
        <w:t>в следу</w:t>
      </w:r>
      <w:r>
        <w:t>ю</w:t>
      </w:r>
      <w:r>
        <w:t>щих случаях:</w:t>
      </w:r>
    </w:p>
    <w:p w:rsidR="00F92371" w:rsidRDefault="00F92371" w:rsidP="00F92371">
      <w:pPr>
        <w:ind w:firstLine="851"/>
        <w:jc w:val="both"/>
      </w:pPr>
      <w:r>
        <w:t>-получени</w:t>
      </w:r>
      <w:r w:rsidR="00BC1B6A">
        <w:t>я</w:t>
      </w:r>
      <w:r>
        <w:t xml:space="preserve"> родителями (законными представителями) путевки в МДОУ;</w:t>
      </w:r>
    </w:p>
    <w:p w:rsidR="00F92371" w:rsidRDefault="00F92371" w:rsidP="00F92371">
      <w:pPr>
        <w:ind w:firstLine="851"/>
        <w:jc w:val="both"/>
      </w:pPr>
      <w:r>
        <w:t xml:space="preserve">-подачи заявления родителей (законных представителей) о снятии </w:t>
      </w:r>
      <w:r w:rsidR="00731849">
        <w:t>р</w:t>
      </w:r>
      <w:r w:rsidR="00731849">
        <w:t>е</w:t>
      </w:r>
      <w:r w:rsidR="00731849">
        <w:t xml:space="preserve">бенка </w:t>
      </w:r>
      <w:r>
        <w:t>с очереди;</w:t>
      </w:r>
    </w:p>
    <w:p w:rsidR="00F92371" w:rsidRDefault="00F92371" w:rsidP="00F92371">
      <w:pPr>
        <w:ind w:firstLine="851"/>
        <w:jc w:val="both"/>
      </w:pPr>
      <w:r>
        <w:t>-при достиж</w:t>
      </w:r>
      <w:r w:rsidR="00B54481">
        <w:t>ении ребенком возраста 7 лет.</w:t>
      </w:r>
    </w:p>
    <w:p w:rsidR="00A01B7C" w:rsidRDefault="00A01B7C" w:rsidP="00F92371">
      <w:pPr>
        <w:ind w:firstLine="851"/>
        <w:jc w:val="both"/>
      </w:pPr>
      <w:r>
        <w:t xml:space="preserve">Прием документов, указанных в </w:t>
      </w:r>
      <w:r w:rsidR="003947C8">
        <w:t>настоящем пункте</w:t>
      </w:r>
      <w:r>
        <w:t>, осуществляется в Управлении</w:t>
      </w:r>
      <w:r w:rsidR="00956FDE">
        <w:t xml:space="preserve"> </w:t>
      </w:r>
      <w:r w:rsidR="00185690">
        <w:t xml:space="preserve">или МФЦ </w:t>
      </w:r>
      <w:r>
        <w:t>по мере обращения родителей (законных представит</w:t>
      </w:r>
      <w:r>
        <w:t>е</w:t>
      </w:r>
      <w:r>
        <w:t>лей).</w:t>
      </w:r>
    </w:p>
    <w:p w:rsidR="00094823" w:rsidRDefault="00094823" w:rsidP="00F92371">
      <w:pPr>
        <w:ind w:firstLine="851"/>
        <w:jc w:val="both"/>
      </w:pPr>
    </w:p>
    <w:p w:rsidR="00F92371" w:rsidRDefault="00F92371" w:rsidP="00F92371">
      <w:pPr>
        <w:ind w:firstLine="851"/>
        <w:jc w:val="both"/>
      </w:pPr>
      <w:r>
        <w:t>3.Порядок комплектования МДОУ детьми</w:t>
      </w:r>
    </w:p>
    <w:p w:rsidR="00D35BAC" w:rsidRDefault="00D35BAC" w:rsidP="00F92371">
      <w:pPr>
        <w:ind w:firstLine="851"/>
        <w:jc w:val="both"/>
      </w:pPr>
    </w:p>
    <w:p w:rsidR="00F92371" w:rsidRDefault="00D35BAC" w:rsidP="00F92371">
      <w:pPr>
        <w:ind w:firstLine="851"/>
        <w:jc w:val="both"/>
      </w:pPr>
      <w:r>
        <w:t>3.</w:t>
      </w:r>
      <w:r w:rsidR="00F92371">
        <w:t>1</w:t>
      </w:r>
      <w:r>
        <w:t>.К</w:t>
      </w:r>
      <w:r w:rsidR="00F92371">
        <w:t>омплектование детьми МДОУ осуществляется комиссией по ра</w:t>
      </w:r>
      <w:r w:rsidR="00F92371">
        <w:t>с</w:t>
      </w:r>
      <w:r w:rsidR="00F92371">
        <w:t>пределению путевок в МДОУ (далее - Комиссия)</w:t>
      </w:r>
      <w:r w:rsidR="00D447FD">
        <w:t xml:space="preserve">, </w:t>
      </w:r>
      <w:r w:rsidR="00C83501">
        <w:t xml:space="preserve">созданной </w:t>
      </w:r>
      <w:r w:rsidR="00D447FD">
        <w:t xml:space="preserve"> постановлением</w:t>
      </w:r>
      <w:r w:rsidR="00C83501">
        <w:t xml:space="preserve"> администрации муниципального образования город-курорт Геленджик</w:t>
      </w:r>
      <w:r w:rsidR="00B54481">
        <w:t>.</w:t>
      </w:r>
    </w:p>
    <w:p w:rsidR="007E1191" w:rsidRDefault="00D35BAC" w:rsidP="00E2734B">
      <w:pPr>
        <w:ind w:firstLine="851"/>
        <w:jc w:val="both"/>
      </w:pPr>
      <w:r>
        <w:t>3.</w:t>
      </w:r>
      <w:r w:rsidR="00F92371" w:rsidRPr="00140609">
        <w:t>2</w:t>
      </w:r>
      <w:r>
        <w:t>.</w:t>
      </w:r>
      <w:r w:rsidR="007E1191">
        <w:t>Ежегодно в период с 1 апреля по 31 мая в Управлении</w:t>
      </w:r>
      <w:r w:rsidR="004B5E6C">
        <w:t xml:space="preserve"> либо </w:t>
      </w:r>
      <w:r w:rsidR="00B06F9D">
        <w:t xml:space="preserve">в </w:t>
      </w:r>
      <w:r w:rsidR="004B5E6C">
        <w:t>МФЦ</w:t>
      </w:r>
      <w:r w:rsidR="007E1191">
        <w:t xml:space="preserve">  </w:t>
      </w:r>
      <w:r w:rsidR="00B06F9D">
        <w:t xml:space="preserve">для предоставления места в МДОУ </w:t>
      </w:r>
      <w:r w:rsidR="007E1191">
        <w:t>осуществляется п</w:t>
      </w:r>
      <w:r w:rsidR="00F92371">
        <w:t xml:space="preserve">рием </w:t>
      </w:r>
      <w:r w:rsidR="007E1191">
        <w:t>следующих док</w:t>
      </w:r>
      <w:r w:rsidR="007E1191">
        <w:t>у</w:t>
      </w:r>
      <w:r w:rsidR="007E1191">
        <w:t>ментов:</w:t>
      </w:r>
    </w:p>
    <w:p w:rsidR="007E1191" w:rsidRDefault="007E1191" w:rsidP="00E2734B">
      <w:pPr>
        <w:ind w:firstLine="851"/>
        <w:jc w:val="both"/>
      </w:pPr>
      <w:r>
        <w:t>-</w:t>
      </w:r>
      <w:r w:rsidR="00F92371">
        <w:t>заявлени</w:t>
      </w:r>
      <w:r w:rsidR="00956FDE">
        <w:t>я</w:t>
      </w:r>
      <w:r w:rsidRPr="007E1191">
        <w:t xml:space="preserve"> </w:t>
      </w:r>
      <w:r>
        <w:t>родителей (законных представителей)</w:t>
      </w:r>
      <w:r w:rsidR="00956FDE">
        <w:t xml:space="preserve"> ребенка</w:t>
      </w:r>
      <w:r w:rsidR="00F92371">
        <w:t xml:space="preserve"> о предоста</w:t>
      </w:r>
      <w:r w:rsidR="00F92371">
        <w:t>в</w:t>
      </w:r>
      <w:r w:rsidR="00F92371">
        <w:t>лении места в МДОУ</w:t>
      </w:r>
      <w:r w:rsidR="00B06F9D">
        <w:t xml:space="preserve"> (приложение к </w:t>
      </w:r>
      <w:r w:rsidR="00B60ECB">
        <w:t>Положению</w:t>
      </w:r>
      <w:r w:rsidR="00B06F9D">
        <w:t>)</w:t>
      </w:r>
      <w:r>
        <w:t>;</w:t>
      </w:r>
      <w:r w:rsidR="00A30415">
        <w:t xml:space="preserve"> </w:t>
      </w:r>
    </w:p>
    <w:p w:rsidR="000B091D" w:rsidRDefault="007E1191" w:rsidP="00E2734B">
      <w:pPr>
        <w:ind w:firstLine="851"/>
        <w:jc w:val="both"/>
      </w:pPr>
      <w:proofErr w:type="gramStart"/>
      <w:r>
        <w:t>-документов, указанных в пункте 4</w:t>
      </w:r>
      <w:r w:rsidR="00A30415">
        <w:t>.</w:t>
      </w:r>
      <w:r>
        <w:t>6 Положения</w:t>
      </w:r>
      <w:r w:rsidR="00956FDE">
        <w:t xml:space="preserve"> (для льготных катег</w:t>
      </w:r>
      <w:r w:rsidR="00956FDE">
        <w:t>о</w:t>
      </w:r>
      <w:r w:rsidR="00956FDE">
        <w:t>рий граждан, предусмотренных Положением)</w:t>
      </w:r>
      <w:r w:rsidR="000B091D">
        <w:t>;</w:t>
      </w:r>
      <w:proofErr w:type="gramEnd"/>
    </w:p>
    <w:p w:rsidR="00E2734B" w:rsidRDefault="000B091D" w:rsidP="000B091D">
      <w:pPr>
        <w:spacing w:before="240"/>
        <w:ind w:firstLine="851"/>
        <w:jc w:val="both"/>
      </w:pPr>
      <w:proofErr w:type="gramStart"/>
      <w:r>
        <w:lastRenderedPageBreak/>
        <w:t>-заключение психолого-медико-педагогической комиссии (для посту</w:t>
      </w:r>
      <w:r>
        <w:t>п</w:t>
      </w:r>
      <w:r>
        <w:t>ления в дошкольное учреждение, реализующее коррекционные программы</w:t>
      </w:r>
      <w:r w:rsidR="00F92371">
        <w:t>.</w:t>
      </w:r>
      <w:r w:rsidR="00E2734B">
        <w:t xml:space="preserve"> </w:t>
      </w:r>
      <w:proofErr w:type="gramEnd"/>
    </w:p>
    <w:p w:rsidR="00E2734B" w:rsidRDefault="00E2734B" w:rsidP="00E2734B">
      <w:pPr>
        <w:ind w:firstLine="851"/>
        <w:jc w:val="both"/>
      </w:pPr>
      <w:r>
        <w:t xml:space="preserve">Ежегодно до 15 мая руководители МДОУ представляют в Управление информацию о наличии </w:t>
      </w:r>
      <w:r w:rsidR="00956FDE">
        <w:t xml:space="preserve">свободных </w:t>
      </w:r>
      <w:r>
        <w:t>мест для детей в МДОУ</w:t>
      </w:r>
      <w:r w:rsidR="00644C6D">
        <w:t xml:space="preserve"> в форме служебной записки на имя начальника Управления</w:t>
      </w:r>
      <w:r>
        <w:t xml:space="preserve"> для последующего комплектования</w:t>
      </w:r>
      <w:r w:rsidR="00B06F9D">
        <w:t xml:space="preserve"> МДОУ</w:t>
      </w:r>
      <w:r>
        <w:t>.</w:t>
      </w:r>
    </w:p>
    <w:p w:rsidR="004B5E6C" w:rsidRPr="002F510B" w:rsidRDefault="00956FDE" w:rsidP="00956ECA">
      <w:pPr>
        <w:ind w:firstLine="851"/>
        <w:jc w:val="both"/>
      </w:pPr>
      <w:r>
        <w:t>Рассмотрение заявлений родителей (законных представителей) ребенк</w:t>
      </w:r>
      <w:r w:rsidR="00C410CB">
        <w:t>а о предоставлении места в МДОУ</w:t>
      </w:r>
      <w:r>
        <w:t xml:space="preserve"> осуществляется Комиссией</w:t>
      </w:r>
      <w:r w:rsidR="00956ECA">
        <w:t xml:space="preserve"> </w:t>
      </w:r>
      <w:r w:rsidR="004B5E6C" w:rsidRPr="002F510B">
        <w:t>ежегодно в пер</w:t>
      </w:r>
      <w:r w:rsidR="004B5E6C" w:rsidRPr="002F510B">
        <w:t>и</w:t>
      </w:r>
      <w:r w:rsidR="004B5E6C" w:rsidRPr="002F510B">
        <w:t xml:space="preserve">од с 1 июня по 31 </w:t>
      </w:r>
      <w:r w:rsidR="004B5E6C">
        <w:t>июля</w:t>
      </w:r>
      <w:r w:rsidR="004B5E6C" w:rsidRPr="002F510B">
        <w:t xml:space="preserve"> по графику, установленному начальником Управления</w:t>
      </w:r>
      <w:r w:rsidR="004B5E6C">
        <w:t xml:space="preserve"> </w:t>
      </w:r>
      <w:r w:rsidR="004B5E6C" w:rsidRPr="002F510B">
        <w:t>и размещенному на информационном стенде в Управлении, в средствах масс</w:t>
      </w:r>
      <w:r w:rsidR="004B5E6C" w:rsidRPr="002F510B">
        <w:t>о</w:t>
      </w:r>
      <w:r w:rsidR="004B5E6C" w:rsidRPr="002F510B">
        <w:t>вой информации, на официальном сайте Управления</w:t>
      </w:r>
      <w:r w:rsidR="004B5E6C">
        <w:t xml:space="preserve"> </w:t>
      </w:r>
      <w:r w:rsidR="004B5E6C" w:rsidRPr="002F510B">
        <w:t>в информационно-телекоммуникационной сети «Интернет».</w:t>
      </w:r>
    </w:p>
    <w:p w:rsidR="004B5E6C" w:rsidRDefault="004B5E6C" w:rsidP="004B5E6C">
      <w:pPr>
        <w:autoSpaceDE w:val="0"/>
        <w:autoSpaceDN w:val="0"/>
        <w:adjustRightInd w:val="0"/>
        <w:ind w:firstLine="851"/>
        <w:jc w:val="both"/>
      </w:pPr>
      <w:r>
        <w:t xml:space="preserve">В первую очередь рассматриваются заявления </w:t>
      </w:r>
      <w:r w:rsidR="00956ECA">
        <w:t xml:space="preserve">родителей, относящихся к </w:t>
      </w:r>
      <w:r>
        <w:t>льготны</w:t>
      </w:r>
      <w:r w:rsidR="00956ECA">
        <w:t>м</w:t>
      </w:r>
      <w:r>
        <w:t xml:space="preserve"> категори</w:t>
      </w:r>
      <w:r w:rsidR="00956ECA">
        <w:t>ям</w:t>
      </w:r>
      <w:r>
        <w:t xml:space="preserve"> граждан, далее заявления родителей,</w:t>
      </w:r>
      <w:r w:rsidR="00C410CB">
        <w:t xml:space="preserve"> не относящихся к льготн</w:t>
      </w:r>
      <w:r w:rsidR="00D526FB">
        <w:t>ым</w:t>
      </w:r>
      <w:r w:rsidR="00C410CB">
        <w:t xml:space="preserve"> категори</w:t>
      </w:r>
      <w:r w:rsidR="00D526FB">
        <w:t>ям</w:t>
      </w:r>
      <w:r w:rsidR="00C410CB">
        <w:t xml:space="preserve"> граждан</w:t>
      </w:r>
      <w:r w:rsidR="00D526FB">
        <w:t>,</w:t>
      </w:r>
      <w:r>
        <w:t xml:space="preserve"> </w:t>
      </w:r>
      <w:r w:rsidR="00A13A62" w:rsidRPr="00CA023D">
        <w:t>в соответствии с очередностью, исходя из вр</w:t>
      </w:r>
      <w:r w:rsidR="00A13A62" w:rsidRPr="00CA023D">
        <w:t>е</w:t>
      </w:r>
      <w:r w:rsidR="00A13A62" w:rsidRPr="00CA023D">
        <w:t xml:space="preserve">мени </w:t>
      </w:r>
      <w:r w:rsidR="00A13A62">
        <w:t>постановки на учет</w:t>
      </w:r>
      <w:r>
        <w:t>.</w:t>
      </w:r>
    </w:p>
    <w:p w:rsidR="008330B4" w:rsidRDefault="008330B4" w:rsidP="008330B4">
      <w:pPr>
        <w:autoSpaceDE w:val="0"/>
        <w:autoSpaceDN w:val="0"/>
        <w:adjustRightInd w:val="0"/>
        <w:ind w:firstLine="851"/>
        <w:jc w:val="both"/>
      </w:pPr>
      <w:r>
        <w:t>Комиссия принимает</w:t>
      </w:r>
      <w:r w:rsidRPr="002F510B">
        <w:t xml:space="preserve"> решени</w:t>
      </w:r>
      <w:r>
        <w:t>е</w:t>
      </w:r>
      <w:r w:rsidRPr="002F510B">
        <w:t xml:space="preserve"> о предоставлении </w:t>
      </w:r>
      <w:r>
        <w:t>или отказе в предоста</w:t>
      </w:r>
      <w:r>
        <w:t>в</w:t>
      </w:r>
      <w:r>
        <w:t xml:space="preserve">лении </w:t>
      </w:r>
      <w:r w:rsidRPr="002F510B">
        <w:t xml:space="preserve">места </w:t>
      </w:r>
      <w:r>
        <w:t xml:space="preserve">ребенку </w:t>
      </w:r>
      <w:r w:rsidRPr="002F510B">
        <w:t xml:space="preserve">в </w:t>
      </w:r>
      <w:r>
        <w:t>дошкольном учреждении</w:t>
      </w:r>
      <w:r w:rsidRPr="002F510B">
        <w:t>.</w:t>
      </w:r>
      <w:r>
        <w:t xml:space="preserve"> </w:t>
      </w:r>
    </w:p>
    <w:p w:rsidR="000B091D" w:rsidRDefault="000B091D" w:rsidP="000B091D">
      <w:pPr>
        <w:ind w:firstLine="840"/>
        <w:jc w:val="both"/>
      </w:pPr>
      <w:r>
        <w:t xml:space="preserve">Основания для отказа заявителю в предоставлении </w:t>
      </w:r>
      <w:r w:rsidRPr="002F510B">
        <w:t xml:space="preserve">места </w:t>
      </w:r>
      <w:r>
        <w:t xml:space="preserve">ребенку </w:t>
      </w:r>
      <w:r w:rsidRPr="002F510B">
        <w:t xml:space="preserve">в </w:t>
      </w:r>
      <w:r>
        <w:t>д</w:t>
      </w:r>
      <w:r>
        <w:t>о</w:t>
      </w:r>
      <w:r>
        <w:t>школьном учреждении:</w:t>
      </w:r>
      <w:r w:rsidRPr="009A1F82">
        <w:t xml:space="preserve"> </w:t>
      </w:r>
    </w:p>
    <w:p w:rsidR="000B091D" w:rsidRDefault="000B091D" w:rsidP="000B091D">
      <w:pPr>
        <w:ind w:firstLine="840"/>
        <w:jc w:val="both"/>
      </w:pPr>
      <w:r>
        <w:t xml:space="preserve">-отсутствие </w:t>
      </w:r>
      <w:r w:rsidRPr="009A1F82">
        <w:t xml:space="preserve">документов, </w:t>
      </w:r>
      <w:r>
        <w:t xml:space="preserve">необходимых </w:t>
      </w:r>
      <w:r w:rsidRPr="00A7120A">
        <w:t>для предоставления</w:t>
      </w:r>
      <w:r>
        <w:t xml:space="preserve"> муниципал</w:t>
      </w:r>
      <w:r>
        <w:t>ь</w:t>
      </w:r>
      <w:r>
        <w:t>ной услуги, указанных в пункте 3.2 Положения, либо их неполнота или нед</w:t>
      </w:r>
      <w:r>
        <w:t>о</w:t>
      </w:r>
      <w:r>
        <w:t>стоверность;</w:t>
      </w:r>
    </w:p>
    <w:p w:rsidR="000B091D" w:rsidRDefault="000B091D" w:rsidP="000B091D">
      <w:pPr>
        <w:tabs>
          <w:tab w:val="left" w:pos="8740"/>
        </w:tabs>
        <w:ind w:firstLine="851"/>
        <w:jc w:val="both"/>
      </w:pPr>
      <w:r>
        <w:t>-отсутствие у заявителя гражданства Российской Федерации.</w:t>
      </w:r>
      <w:r>
        <w:tab/>
      </w:r>
    </w:p>
    <w:p w:rsidR="000B091D" w:rsidRDefault="000B091D" w:rsidP="008330B4">
      <w:pPr>
        <w:autoSpaceDE w:val="0"/>
        <w:autoSpaceDN w:val="0"/>
        <w:adjustRightInd w:val="0"/>
        <w:ind w:firstLine="851"/>
        <w:jc w:val="both"/>
      </w:pPr>
      <w:r>
        <w:t>-отсутствие у заявителя заключения психолого-медико-педагогической комиссии, в случае, если дошкольное учреждение реализует коррекционные программы;</w:t>
      </w:r>
    </w:p>
    <w:p w:rsidR="000B091D" w:rsidRDefault="000B091D" w:rsidP="008330B4">
      <w:pPr>
        <w:autoSpaceDE w:val="0"/>
        <w:autoSpaceDN w:val="0"/>
        <w:adjustRightInd w:val="0"/>
        <w:ind w:firstLine="851"/>
        <w:jc w:val="both"/>
      </w:pPr>
      <w:r>
        <w:t xml:space="preserve">-достижение ребенком 7 лет. </w:t>
      </w:r>
    </w:p>
    <w:p w:rsidR="004B5E6C" w:rsidRDefault="004B5E6C" w:rsidP="004B5E6C">
      <w:pPr>
        <w:autoSpaceDE w:val="0"/>
        <w:autoSpaceDN w:val="0"/>
        <w:adjustRightInd w:val="0"/>
        <w:ind w:firstLine="851"/>
        <w:jc w:val="both"/>
      </w:pPr>
      <w:r>
        <w:t>Р</w:t>
      </w:r>
      <w:r w:rsidRPr="002F510B">
        <w:t>ешени</w:t>
      </w:r>
      <w:r>
        <w:t xml:space="preserve">е Комиссии </w:t>
      </w:r>
      <w:r w:rsidR="00C410CB">
        <w:t xml:space="preserve">о предоставлении места ребенку в дошкольном учреждении </w:t>
      </w:r>
      <w:r>
        <w:t>являе</w:t>
      </w:r>
      <w:r w:rsidRPr="002F510B">
        <w:t xml:space="preserve">тся основанием для выдачи </w:t>
      </w:r>
      <w:r w:rsidR="00D526FB">
        <w:t xml:space="preserve">родителям </w:t>
      </w:r>
      <w:r w:rsidR="00C410CB">
        <w:t>ребенк</w:t>
      </w:r>
      <w:r w:rsidR="00D526FB">
        <w:t>а</w:t>
      </w:r>
      <w:r w:rsidR="00C410CB" w:rsidRPr="002F510B">
        <w:t xml:space="preserve"> </w:t>
      </w:r>
      <w:r w:rsidRPr="002F510B">
        <w:t>Управлением путевки</w:t>
      </w:r>
      <w:r w:rsidR="00C410CB">
        <w:t xml:space="preserve"> </w:t>
      </w:r>
      <w:r w:rsidRPr="002F510B">
        <w:t>в</w:t>
      </w:r>
      <w:r w:rsidR="00A13A62">
        <w:t xml:space="preserve"> МДОУ</w:t>
      </w:r>
      <w:r>
        <w:t>.</w:t>
      </w:r>
    </w:p>
    <w:p w:rsidR="00A30415" w:rsidRDefault="00B778A2" w:rsidP="00B4723E">
      <w:pPr>
        <w:ind w:firstLine="851"/>
        <w:jc w:val="both"/>
      </w:pPr>
      <w:r>
        <w:t>3.3.</w:t>
      </w:r>
      <w:r w:rsidR="00A30415">
        <w:t xml:space="preserve">Комплектование МДОУ осуществляется ежегодно в период с 1 по </w:t>
      </w:r>
      <w:r w:rsidR="00B9735F">
        <w:t xml:space="preserve"> </w:t>
      </w:r>
      <w:r w:rsidR="007A563F">
        <w:t>3</w:t>
      </w:r>
      <w:r w:rsidR="00A30415">
        <w:t xml:space="preserve">1 </w:t>
      </w:r>
      <w:r w:rsidR="007A563F">
        <w:t>августа</w:t>
      </w:r>
      <w:r w:rsidR="003C64EA">
        <w:t xml:space="preserve"> на основании путевки</w:t>
      </w:r>
      <w:r w:rsidR="00A30415">
        <w:t>.</w:t>
      </w:r>
    </w:p>
    <w:p w:rsidR="00F92371" w:rsidRDefault="00D35BAC" w:rsidP="00F92371">
      <w:pPr>
        <w:ind w:firstLine="851"/>
        <w:jc w:val="both"/>
      </w:pPr>
      <w:r>
        <w:t>3.</w:t>
      </w:r>
      <w:r w:rsidR="00B4723E">
        <w:t>4</w:t>
      </w:r>
      <w:r>
        <w:t>.П</w:t>
      </w:r>
      <w:r w:rsidR="00F92371">
        <w:t xml:space="preserve">утевка </w:t>
      </w:r>
      <w:r w:rsidR="00D447FD">
        <w:t xml:space="preserve">в МДОУ </w:t>
      </w:r>
      <w:r w:rsidR="00F92371">
        <w:t>действительна в течение месяца после выдачи</w:t>
      </w:r>
      <w:r w:rsidR="00D526FB">
        <w:t>.</w:t>
      </w:r>
    </w:p>
    <w:p w:rsidR="00F92371" w:rsidRDefault="00D35BAC" w:rsidP="00F92371">
      <w:pPr>
        <w:ind w:firstLine="851"/>
        <w:jc w:val="both"/>
      </w:pPr>
      <w:r>
        <w:t>3.</w:t>
      </w:r>
      <w:r w:rsidR="00B4723E">
        <w:t>5</w:t>
      </w:r>
      <w:r>
        <w:t>.П</w:t>
      </w:r>
      <w:r w:rsidR="00F92371">
        <w:t xml:space="preserve">утевка </w:t>
      </w:r>
      <w:r w:rsidR="00E2734B">
        <w:t xml:space="preserve">в МДОУ </w:t>
      </w:r>
      <w:r w:rsidR="00F92371">
        <w:t xml:space="preserve">содержит </w:t>
      </w:r>
      <w:r w:rsidR="00C410CB">
        <w:t>следующие сведения</w:t>
      </w:r>
      <w:r w:rsidR="00F92371">
        <w:t xml:space="preserve">: </w:t>
      </w:r>
    </w:p>
    <w:p w:rsidR="00F92371" w:rsidRDefault="00AA7C58" w:rsidP="00F92371">
      <w:pPr>
        <w:ind w:firstLine="851"/>
        <w:jc w:val="both"/>
      </w:pPr>
      <w:r>
        <w:t>-</w:t>
      </w:r>
      <w:r w:rsidR="00F92371">
        <w:t>порядковый номер</w:t>
      </w:r>
      <w:r w:rsidR="00D526FB">
        <w:t xml:space="preserve"> путевки</w:t>
      </w:r>
      <w:r w:rsidR="00F92371">
        <w:t>;</w:t>
      </w:r>
    </w:p>
    <w:p w:rsidR="00F92371" w:rsidRDefault="00F92371" w:rsidP="00F92371">
      <w:pPr>
        <w:ind w:firstLine="851"/>
        <w:jc w:val="both"/>
      </w:pPr>
      <w:r>
        <w:t>-дат</w:t>
      </w:r>
      <w:r w:rsidR="00B54481">
        <w:t>у</w:t>
      </w:r>
      <w:r>
        <w:t xml:space="preserve"> выдачи</w:t>
      </w:r>
      <w:r w:rsidR="00D526FB">
        <w:t xml:space="preserve"> путевки</w:t>
      </w:r>
      <w:r>
        <w:t>;</w:t>
      </w:r>
    </w:p>
    <w:p w:rsidR="00F92371" w:rsidRDefault="00F92371" w:rsidP="00F92371">
      <w:pPr>
        <w:ind w:firstLine="851"/>
        <w:jc w:val="both"/>
      </w:pPr>
      <w:r>
        <w:t>-</w:t>
      </w:r>
      <w:r w:rsidR="00C410CB" w:rsidRPr="00C410CB">
        <w:rPr>
          <w:lang w:eastAsia="en-US"/>
        </w:rPr>
        <w:t xml:space="preserve"> </w:t>
      </w:r>
      <w:r w:rsidR="00C410CB" w:rsidRPr="00094823">
        <w:rPr>
          <w:lang w:eastAsia="en-US"/>
        </w:rPr>
        <w:t>Ф.И.О. ребенка</w:t>
      </w:r>
      <w:r>
        <w:t>;</w:t>
      </w:r>
    </w:p>
    <w:p w:rsidR="00F92371" w:rsidRDefault="00F92371" w:rsidP="00F92371">
      <w:pPr>
        <w:ind w:firstLine="851"/>
        <w:jc w:val="both"/>
      </w:pPr>
      <w:r>
        <w:t>-наименование МДОУ, в которое направляется ребенок;</w:t>
      </w:r>
    </w:p>
    <w:p w:rsidR="00F92371" w:rsidRDefault="00F92371" w:rsidP="00F92371">
      <w:pPr>
        <w:ind w:firstLine="851"/>
        <w:jc w:val="both"/>
      </w:pPr>
      <w:r>
        <w:t xml:space="preserve">-основание для получения путевки; </w:t>
      </w:r>
    </w:p>
    <w:p w:rsidR="00F92371" w:rsidRDefault="00F92371" w:rsidP="00F92371">
      <w:pPr>
        <w:ind w:firstLine="851"/>
        <w:jc w:val="both"/>
      </w:pPr>
      <w:r>
        <w:t>-домашний адрес родителей (законных представителей);</w:t>
      </w:r>
    </w:p>
    <w:p w:rsidR="00F92371" w:rsidRDefault="00F92371" w:rsidP="00F92371">
      <w:pPr>
        <w:ind w:firstLine="851"/>
        <w:jc w:val="both"/>
      </w:pPr>
      <w:r>
        <w:t>-подпись начальника Управления;</w:t>
      </w:r>
    </w:p>
    <w:p w:rsidR="00AA7C58" w:rsidRDefault="00F92371" w:rsidP="00F92371">
      <w:pPr>
        <w:ind w:firstLine="851"/>
        <w:jc w:val="both"/>
      </w:pPr>
      <w:r>
        <w:t>-печать Управления</w:t>
      </w:r>
      <w:r w:rsidR="00B54481">
        <w:t>.</w:t>
      </w:r>
    </w:p>
    <w:p w:rsidR="008330B4" w:rsidRDefault="008330B4" w:rsidP="008330B4">
      <w:pPr>
        <w:ind w:firstLine="851"/>
        <w:jc w:val="both"/>
      </w:pPr>
      <w:r>
        <w:lastRenderedPageBreak/>
        <w:t>3.6.Выдача путевок в МДОУ регистрируется в журнале выдачи путевок в МДОУ.</w:t>
      </w:r>
    </w:p>
    <w:p w:rsidR="00E2734B" w:rsidRDefault="00E2734B" w:rsidP="00E2734B">
      <w:pPr>
        <w:tabs>
          <w:tab w:val="center" w:pos="2263"/>
          <w:tab w:val="right" w:pos="4527"/>
        </w:tabs>
        <w:ind w:firstLine="851"/>
        <w:jc w:val="both"/>
      </w:pPr>
      <w:r>
        <w:t>3.</w:t>
      </w:r>
      <w:r w:rsidR="008330B4">
        <w:t>7</w:t>
      </w:r>
      <w:r>
        <w:t>.Журнал выдачи путевок</w:t>
      </w:r>
      <w:r w:rsidR="00B637DC">
        <w:t xml:space="preserve"> в МДОУ</w:t>
      </w:r>
      <w:r>
        <w:t xml:space="preserve"> ведется специалистом Управления по следующей форме:</w:t>
      </w:r>
    </w:p>
    <w:p w:rsidR="00E2734B" w:rsidRDefault="00E2734B" w:rsidP="00E2734B">
      <w:pPr>
        <w:ind w:firstLine="851"/>
        <w:jc w:val="both"/>
      </w:pPr>
    </w:p>
    <w:p w:rsidR="00B9735F" w:rsidRDefault="00B9735F" w:rsidP="00E2734B">
      <w:pPr>
        <w:ind w:firstLine="851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1195"/>
        <w:gridCol w:w="1171"/>
        <w:gridCol w:w="1309"/>
        <w:gridCol w:w="1134"/>
        <w:gridCol w:w="1417"/>
        <w:gridCol w:w="1276"/>
        <w:gridCol w:w="1417"/>
      </w:tblGrid>
      <w:tr w:rsidR="00E2734B" w:rsidTr="002478DF">
        <w:trPr>
          <w:trHeight w:val="4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34B" w:rsidRDefault="00E2734B" w:rsidP="003321D7">
            <w:pPr>
              <w:snapToGrid w:val="0"/>
            </w:pPr>
            <w:r>
              <w:t>№</w:t>
            </w:r>
          </w:p>
          <w:p w:rsidR="00E2734B" w:rsidRDefault="00E2734B" w:rsidP="003321D7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34B" w:rsidRDefault="00E2734B" w:rsidP="003321D7">
            <w:pPr>
              <w:snapToGrid w:val="0"/>
              <w:jc w:val="both"/>
            </w:pPr>
            <w:r>
              <w:t>Дата выдачи путевки в МДОУ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34B" w:rsidRDefault="00E2734B" w:rsidP="003321D7">
            <w:pPr>
              <w:snapToGrid w:val="0"/>
            </w:pPr>
            <w:r>
              <w:t>№ п</w:t>
            </w:r>
            <w:r>
              <w:t>у</w:t>
            </w:r>
            <w:r>
              <w:t>тевки в МДОУ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34B" w:rsidRDefault="00E2734B" w:rsidP="001F07B4">
            <w:pPr>
              <w:snapToGrid w:val="0"/>
              <w:jc w:val="both"/>
            </w:pPr>
            <w:r>
              <w:t>Ф.И.О.</w:t>
            </w:r>
          </w:p>
          <w:p w:rsidR="00E2734B" w:rsidRDefault="00E2734B" w:rsidP="001F07B4">
            <w:pPr>
              <w:jc w:val="both"/>
            </w:pPr>
            <w:r>
              <w:t>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34B" w:rsidRDefault="00E2734B" w:rsidP="00504B3F">
            <w:pPr>
              <w:snapToGrid w:val="0"/>
            </w:pPr>
            <w:r>
              <w:t>№ МДОУ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4B" w:rsidRDefault="00E2734B" w:rsidP="00E2734B">
            <w:pPr>
              <w:snapToGrid w:val="0"/>
            </w:pPr>
            <w:r>
              <w:t xml:space="preserve">Возраст ребенка, </w:t>
            </w:r>
            <w:proofErr w:type="gramStart"/>
            <w:r>
              <w:t>получив-</w:t>
            </w:r>
            <w:proofErr w:type="spellStart"/>
            <w:r>
              <w:t>шего</w:t>
            </w:r>
            <w:proofErr w:type="spellEnd"/>
            <w:proofErr w:type="gramEnd"/>
            <w:r>
              <w:t xml:space="preserve"> п</w:t>
            </w:r>
            <w:r>
              <w:t>у</w:t>
            </w:r>
            <w:r>
              <w:t>тевку в МДОУ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34B" w:rsidRDefault="00E2734B" w:rsidP="003321D7">
            <w:pPr>
              <w:snapToGrid w:val="0"/>
              <w:jc w:val="both"/>
            </w:pPr>
            <w:proofErr w:type="gramStart"/>
            <w:r>
              <w:t>Основа-</w:t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для выдачи путевки в МДОУ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4B" w:rsidRDefault="00E2734B" w:rsidP="003321D7">
            <w:pPr>
              <w:snapToGrid w:val="0"/>
              <w:jc w:val="both"/>
            </w:pPr>
            <w:r>
              <w:t xml:space="preserve">Подпись лица, </w:t>
            </w:r>
            <w:proofErr w:type="gramStart"/>
            <w:r>
              <w:t>п</w:t>
            </w:r>
            <w:r>
              <w:t>о</w:t>
            </w:r>
            <w:r>
              <w:t>лучив-</w:t>
            </w:r>
            <w:proofErr w:type="spellStart"/>
            <w:r>
              <w:t>шего</w:t>
            </w:r>
            <w:proofErr w:type="spellEnd"/>
            <w:proofErr w:type="gramEnd"/>
            <w:r>
              <w:t xml:space="preserve"> п</w:t>
            </w:r>
            <w:r>
              <w:t>у</w:t>
            </w:r>
            <w:r>
              <w:t>тевку</w:t>
            </w:r>
            <w:r w:rsidR="00B637DC">
              <w:t xml:space="preserve"> в МДОУ</w:t>
            </w:r>
          </w:p>
        </w:tc>
      </w:tr>
    </w:tbl>
    <w:p w:rsidR="006979F2" w:rsidRDefault="006979F2" w:rsidP="00F92371">
      <w:pPr>
        <w:ind w:firstLine="851"/>
        <w:jc w:val="both"/>
      </w:pPr>
    </w:p>
    <w:p w:rsidR="006979F2" w:rsidRDefault="006979F2" w:rsidP="00F92371">
      <w:pPr>
        <w:ind w:firstLine="851"/>
        <w:jc w:val="both"/>
      </w:pPr>
    </w:p>
    <w:p w:rsidR="00FE325F" w:rsidRDefault="00D35BAC" w:rsidP="00F92371">
      <w:pPr>
        <w:ind w:firstLine="851"/>
        <w:jc w:val="both"/>
      </w:pPr>
      <w:r>
        <w:t>3.</w:t>
      </w:r>
      <w:r w:rsidR="008330B4">
        <w:t>8</w:t>
      </w:r>
      <w:r>
        <w:t>.В</w:t>
      </w:r>
      <w:r w:rsidR="00F92371">
        <w:t xml:space="preserve"> течение</w:t>
      </w:r>
      <w:r w:rsidR="00E2734B">
        <w:t xml:space="preserve"> учебного </w:t>
      </w:r>
      <w:r w:rsidR="00F92371">
        <w:t>года МДОУ имеют право принимать детей д</w:t>
      </w:r>
      <w:r w:rsidR="00F92371">
        <w:t>о</w:t>
      </w:r>
      <w:r w:rsidR="00F92371">
        <w:t xml:space="preserve">школьного возраста на свободные места </w:t>
      </w:r>
      <w:r w:rsidR="007E1191">
        <w:t>на основании путевки, выданной в Управлении в соответствии с решением Комиссии</w:t>
      </w:r>
      <w:r w:rsidR="00FE325F">
        <w:t>, следующи</w:t>
      </w:r>
      <w:r w:rsidR="00D526FB">
        <w:t>х</w:t>
      </w:r>
      <w:r w:rsidR="00FE325F">
        <w:t xml:space="preserve"> категори</w:t>
      </w:r>
      <w:r w:rsidR="00D526FB">
        <w:t>й</w:t>
      </w:r>
      <w:r w:rsidR="00FE325F">
        <w:t>:</w:t>
      </w:r>
    </w:p>
    <w:p w:rsidR="003E396D" w:rsidRDefault="00FE325F" w:rsidP="00F92371">
      <w:pPr>
        <w:ind w:firstLine="851"/>
        <w:jc w:val="both"/>
      </w:pPr>
      <w:r>
        <w:t>-дет</w:t>
      </w:r>
      <w:r w:rsidR="00D526FB">
        <w:t>ей</w:t>
      </w:r>
      <w:r>
        <w:t xml:space="preserve">, в возрасте 5-7 лет для обеспечения </w:t>
      </w:r>
      <w:proofErr w:type="spellStart"/>
      <w:r>
        <w:t>предшкольной</w:t>
      </w:r>
      <w:proofErr w:type="spellEnd"/>
      <w:r>
        <w:t xml:space="preserve"> по</w:t>
      </w:r>
      <w:r w:rsidR="003E396D">
        <w:t>дго</w:t>
      </w:r>
      <w:r>
        <w:t>товкой</w:t>
      </w:r>
      <w:r w:rsidR="003E396D">
        <w:t>;</w:t>
      </w:r>
    </w:p>
    <w:p w:rsidR="00AA7C58" w:rsidRDefault="003E396D" w:rsidP="00F92371">
      <w:pPr>
        <w:ind w:firstLine="851"/>
        <w:jc w:val="both"/>
      </w:pPr>
      <w:r>
        <w:t>-дет</w:t>
      </w:r>
      <w:r w:rsidR="00D526FB">
        <w:t>ей</w:t>
      </w:r>
      <w:r>
        <w:t xml:space="preserve"> льготных категорий граждан, имеющих право на внеочередное </w:t>
      </w:r>
      <w:r w:rsidR="00D526FB">
        <w:t xml:space="preserve">и первоочередное </w:t>
      </w:r>
      <w:r>
        <w:t>предоставление места в дошкольном учреждении</w:t>
      </w:r>
      <w:r w:rsidR="00B54481">
        <w:t>.</w:t>
      </w:r>
    </w:p>
    <w:p w:rsidR="00F92371" w:rsidRDefault="00D35BAC" w:rsidP="00F92371">
      <w:pPr>
        <w:ind w:firstLine="851"/>
        <w:jc w:val="both"/>
      </w:pPr>
      <w:r>
        <w:t>3.</w:t>
      </w:r>
      <w:r w:rsidR="008330B4">
        <w:t>9</w:t>
      </w:r>
      <w:r>
        <w:t>.О</w:t>
      </w:r>
      <w:r w:rsidR="00F92371">
        <w:t xml:space="preserve">тчет об итогах комплектования МДОУ </w:t>
      </w:r>
      <w:r w:rsidR="00BC1B6A">
        <w:t xml:space="preserve">заведующие </w:t>
      </w:r>
      <w:r w:rsidR="00395BF1">
        <w:t>ежегодно пре</w:t>
      </w:r>
      <w:r w:rsidR="00395BF1">
        <w:t>д</w:t>
      </w:r>
      <w:r w:rsidR="00395BF1">
        <w:t>ставляю</w:t>
      </w:r>
      <w:r w:rsidR="00F92371">
        <w:t xml:space="preserve">т </w:t>
      </w:r>
      <w:r w:rsidR="00395BF1">
        <w:t xml:space="preserve">в </w:t>
      </w:r>
      <w:r w:rsidR="00F92371">
        <w:t>Управлени</w:t>
      </w:r>
      <w:r w:rsidR="00395BF1">
        <w:t>е</w:t>
      </w:r>
      <w:r w:rsidR="00F92371">
        <w:t xml:space="preserve"> не позднее 15 сентября. </w:t>
      </w:r>
    </w:p>
    <w:p w:rsidR="00D447FD" w:rsidRDefault="00D447FD" w:rsidP="00F92371">
      <w:pPr>
        <w:ind w:firstLine="851"/>
        <w:jc w:val="both"/>
      </w:pPr>
    </w:p>
    <w:p w:rsidR="00F92371" w:rsidRDefault="00D447FD" w:rsidP="00F92371">
      <w:pPr>
        <w:ind w:firstLine="851"/>
        <w:jc w:val="both"/>
      </w:pPr>
      <w:r>
        <w:t>4.</w:t>
      </w:r>
      <w:r w:rsidR="00F92371">
        <w:t xml:space="preserve"> Порядок приема детей в МДОУ</w:t>
      </w:r>
    </w:p>
    <w:p w:rsidR="00F92371" w:rsidRDefault="00F92371" w:rsidP="00F92371">
      <w:pPr>
        <w:ind w:firstLine="851"/>
        <w:jc w:val="both"/>
      </w:pPr>
    </w:p>
    <w:p w:rsidR="00F92371" w:rsidRDefault="00CA68F6" w:rsidP="00AA7C58">
      <w:pPr>
        <w:ind w:firstLine="851"/>
        <w:jc w:val="both"/>
      </w:pPr>
      <w:r>
        <w:t>4.1.П</w:t>
      </w:r>
      <w:r w:rsidR="00F92371">
        <w:t xml:space="preserve">рием детей </w:t>
      </w:r>
      <w:r w:rsidR="00D447FD">
        <w:t>в</w:t>
      </w:r>
      <w:r w:rsidR="00F92371">
        <w:t xml:space="preserve"> возраст</w:t>
      </w:r>
      <w:r w:rsidR="00D447FD">
        <w:t>е от 2 месяцев до 7 лет</w:t>
      </w:r>
      <w:r w:rsidR="00F92371">
        <w:t xml:space="preserve"> в МДОУ </w:t>
      </w:r>
      <w:r w:rsidR="00D447FD">
        <w:t>осуществляе</w:t>
      </w:r>
      <w:r w:rsidR="00D447FD">
        <w:t>т</w:t>
      </w:r>
      <w:r w:rsidR="00D447FD">
        <w:t xml:space="preserve">ся в порядке, определенном </w:t>
      </w:r>
      <w:r w:rsidR="00AA7C58">
        <w:t xml:space="preserve">Типовым положением </w:t>
      </w:r>
      <w:r w:rsidR="00F92371">
        <w:t>и закрепле</w:t>
      </w:r>
      <w:r w:rsidR="00644128">
        <w:t>нном</w:t>
      </w:r>
      <w:r w:rsidR="00F92371">
        <w:t xml:space="preserve"> в уставах МДОУ. </w:t>
      </w:r>
    </w:p>
    <w:p w:rsidR="00F92371" w:rsidRDefault="00CA68F6" w:rsidP="00F9237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4.2.Д</w:t>
      </w:r>
      <w:r w:rsidR="00F92371">
        <w:rPr>
          <w:rFonts w:ascii="Times New Roman" w:hAnsi="Times New Roman" w:cs="Times New Roman"/>
          <w:sz w:val="28"/>
          <w:szCs w:val="28"/>
        </w:rPr>
        <w:t>ети с ограниченными возможностями здоровья, дети-инвалиды принимаются в группы компенсирующей и комбинированной направленности МДОУ только с согласия родителей (законных представителей) на основании заключения психолого-медико-педагогической комиссии. При приеме детей с ограниченными возможностями здоровья, детей-инвалидов МДОУ обязано обеспечить необходимые условия для организации коррекционной работы. В случа</w:t>
      </w:r>
      <w:r w:rsidR="00847326">
        <w:rPr>
          <w:rFonts w:ascii="Times New Roman" w:hAnsi="Times New Roman" w:cs="Times New Roman"/>
          <w:sz w:val="28"/>
          <w:szCs w:val="28"/>
        </w:rPr>
        <w:t xml:space="preserve">е перевода ребенка из МДОУ </w:t>
      </w:r>
      <w:r w:rsidR="00F92371">
        <w:rPr>
          <w:rFonts w:ascii="Times New Roman" w:hAnsi="Times New Roman" w:cs="Times New Roman"/>
          <w:sz w:val="28"/>
          <w:szCs w:val="28"/>
        </w:rPr>
        <w:t xml:space="preserve">для реабилитации в МДОУ компенсирующего (комбинированного) вида за ребенком сохраняется место в МДОУ </w:t>
      </w:r>
      <w:r w:rsidR="00847326">
        <w:rPr>
          <w:rFonts w:ascii="Times New Roman" w:hAnsi="Times New Roman" w:cs="Times New Roman"/>
          <w:sz w:val="28"/>
          <w:szCs w:val="28"/>
        </w:rPr>
        <w:t xml:space="preserve">общеразвивающей направленности </w:t>
      </w:r>
      <w:r w:rsidR="00F92371">
        <w:rPr>
          <w:rFonts w:ascii="Times New Roman" w:hAnsi="Times New Roman" w:cs="Times New Roman"/>
          <w:sz w:val="28"/>
          <w:szCs w:val="28"/>
        </w:rPr>
        <w:t xml:space="preserve">по заявлению родителей (законных представителей). На время реабилитации </w:t>
      </w:r>
      <w:proofErr w:type="gramStart"/>
      <w:r w:rsidR="00F92371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="00F92371">
        <w:rPr>
          <w:rFonts w:ascii="Times New Roman" w:hAnsi="Times New Roman" w:cs="Times New Roman"/>
          <w:sz w:val="28"/>
          <w:szCs w:val="28"/>
        </w:rPr>
        <w:t xml:space="preserve"> на его место может быть направлен следующий </w:t>
      </w:r>
      <w:r w:rsidR="00B637DC">
        <w:rPr>
          <w:rFonts w:ascii="Times New Roman" w:hAnsi="Times New Roman" w:cs="Times New Roman"/>
          <w:sz w:val="28"/>
          <w:szCs w:val="28"/>
        </w:rPr>
        <w:t>состоящий на учете</w:t>
      </w:r>
      <w:r w:rsidR="00F92371">
        <w:rPr>
          <w:rFonts w:ascii="Times New Roman" w:hAnsi="Times New Roman" w:cs="Times New Roman"/>
          <w:sz w:val="28"/>
          <w:szCs w:val="28"/>
        </w:rPr>
        <w:t xml:space="preserve"> ребенок.</w:t>
      </w:r>
    </w:p>
    <w:p w:rsidR="00F92371" w:rsidRDefault="00F92371" w:rsidP="00F92371">
      <w:pPr>
        <w:ind w:firstLine="851"/>
        <w:jc w:val="both"/>
      </w:pPr>
      <w:r>
        <w:t>4.</w:t>
      </w:r>
      <w:r w:rsidR="00CA68F6">
        <w:t>3.</w:t>
      </w:r>
      <w:r>
        <w:t>В соответствии с законодательством Российской Федерации во вн</w:t>
      </w:r>
      <w:r>
        <w:t>е</w:t>
      </w:r>
      <w:r>
        <w:t>очередном порядке предоставляются места в МДОУ детям (при наличии св</w:t>
      </w:r>
      <w:r>
        <w:t>о</w:t>
      </w:r>
      <w:r>
        <w:t xml:space="preserve">бодных мест): прокуроров и следователей, судей судебной системы Российской Федерации, граждан, </w:t>
      </w:r>
      <w:r>
        <w:rPr>
          <w:bCs/>
        </w:rPr>
        <w:t>подвергшихся воздействию радиации вследствие кат</w:t>
      </w:r>
      <w:r>
        <w:rPr>
          <w:bCs/>
        </w:rPr>
        <w:t>а</w:t>
      </w:r>
      <w:r>
        <w:rPr>
          <w:bCs/>
        </w:rPr>
        <w:lastRenderedPageBreak/>
        <w:t>строфы на Чернобыльской АЭС (далее - ЧАЭС),</w:t>
      </w:r>
      <w:r>
        <w:t xml:space="preserve"> и иным категориям граждан, предусмотренным действующим законодательством Российской Федерации.</w:t>
      </w:r>
    </w:p>
    <w:p w:rsidR="00F92371" w:rsidRDefault="00F92371" w:rsidP="00F92371">
      <w:pPr>
        <w:ind w:firstLine="851"/>
        <w:jc w:val="both"/>
      </w:pPr>
      <w:proofErr w:type="gramStart"/>
      <w:r>
        <w:t>В первоочередном порядке предоставляются места в МДОУ детям (при наличии свободных мест):  из многодетных семей,  детям</w:t>
      </w:r>
      <w:r w:rsidR="00B33689">
        <w:t>-</w:t>
      </w:r>
      <w:r>
        <w:t xml:space="preserve">инвалидам и детям, один из родителей которых является инвалидом, сотрудников </w:t>
      </w:r>
      <w:r w:rsidR="0012052C">
        <w:t>по</w:t>
      </w:r>
      <w:r>
        <w:t>лиции, пер</w:t>
      </w:r>
      <w:r>
        <w:t>е</w:t>
      </w:r>
      <w:r>
        <w:t>чень должностей которых определяется законодательством Российской Фед</w:t>
      </w:r>
      <w:r>
        <w:t>е</w:t>
      </w:r>
      <w:r>
        <w:t>рации,  военнослужащих,  сотрудников органов  по контролю за оборотом наркотических средств и психотропных веществ в течени</w:t>
      </w:r>
      <w:r w:rsidR="00B54481">
        <w:t>е</w:t>
      </w:r>
      <w:r>
        <w:t xml:space="preserve"> 3 месяцев со дня о</w:t>
      </w:r>
      <w:r>
        <w:t>б</w:t>
      </w:r>
      <w:r>
        <w:t>ращения сотрудников при соответствующей компенсации за счет средств ФСКН</w:t>
      </w:r>
      <w:proofErr w:type="gramEnd"/>
      <w:r>
        <w:t xml:space="preserve"> России и иным категориям граждан, предусмотренным действующим законодательством Российской Федерации. </w:t>
      </w:r>
    </w:p>
    <w:p w:rsidR="00F92371" w:rsidRDefault="00CA68F6" w:rsidP="00F92371">
      <w:pPr>
        <w:ind w:firstLine="851"/>
        <w:jc w:val="both"/>
      </w:pPr>
      <w:r>
        <w:t>4.4</w:t>
      </w:r>
      <w:r w:rsidR="00F92371">
        <w:t>.</w:t>
      </w:r>
      <w:r w:rsidR="00644128">
        <w:t>В</w:t>
      </w:r>
      <w:r w:rsidR="00F92371">
        <w:t xml:space="preserve"> МДОУ в первую очередь (при наличии свободных мест) приним</w:t>
      </w:r>
      <w:r w:rsidR="00F92371">
        <w:t>а</w:t>
      </w:r>
      <w:r w:rsidR="00F92371">
        <w:t xml:space="preserve">ются также: дети, находящиеся под опекой; дети-сироты; дети </w:t>
      </w:r>
      <w:r w:rsidR="00644128">
        <w:t>родителей</w:t>
      </w:r>
      <w:r w:rsidR="00B54481">
        <w:t>-</w:t>
      </w:r>
      <w:r w:rsidR="00F92371">
        <w:t>одиночек,</w:t>
      </w:r>
      <w:r w:rsidR="00512499">
        <w:t xml:space="preserve"> </w:t>
      </w:r>
      <w:r w:rsidR="00F92371">
        <w:t xml:space="preserve"> дети, переданные на воспитание в приемные семьи, дети, находящ</w:t>
      </w:r>
      <w:r w:rsidR="00F92371">
        <w:t>и</w:t>
      </w:r>
      <w:r w:rsidR="00F92371">
        <w:t xml:space="preserve">еся в </w:t>
      </w:r>
      <w:r w:rsidR="00FF5FED">
        <w:t>трудной</w:t>
      </w:r>
      <w:r w:rsidR="00F92371">
        <w:t xml:space="preserve"> жизненной ситуации.</w:t>
      </w:r>
    </w:p>
    <w:p w:rsidR="00F92371" w:rsidRDefault="00CA68F6" w:rsidP="00F92371">
      <w:pPr>
        <w:ind w:firstLine="851"/>
        <w:jc w:val="both"/>
      </w:pPr>
      <w:r>
        <w:t>4.5</w:t>
      </w:r>
      <w:r w:rsidR="00F92371">
        <w:t>.</w:t>
      </w:r>
      <w:r w:rsidR="0012052C">
        <w:t>П</w:t>
      </w:r>
      <w:r w:rsidR="00F92371">
        <w:t>раво пер</w:t>
      </w:r>
      <w:r w:rsidR="0012052C">
        <w:t>воочередного устройства в МДОУ имеют</w:t>
      </w:r>
      <w:r w:rsidR="00F92371">
        <w:t xml:space="preserve"> дет</w:t>
      </w:r>
      <w:r w:rsidR="0012052C">
        <w:t>и</w:t>
      </w:r>
      <w:r w:rsidR="00F92371">
        <w:t xml:space="preserve"> сотрудн</w:t>
      </w:r>
      <w:r w:rsidR="00F92371">
        <w:t>и</w:t>
      </w:r>
      <w:r w:rsidR="00F92371">
        <w:t>ков, заключивши</w:t>
      </w:r>
      <w:r w:rsidR="00BC1B6A">
        <w:t>х</w:t>
      </w:r>
      <w:r w:rsidR="00F92371">
        <w:t xml:space="preserve"> трудовой договор (контракт) с </w:t>
      </w:r>
      <w:r w:rsidR="0012052C">
        <w:t>МДОУ н</w:t>
      </w:r>
      <w:r w:rsidR="00F92371">
        <w:t>е менее чем на два года.</w:t>
      </w:r>
    </w:p>
    <w:p w:rsidR="00F92371" w:rsidRDefault="00F92371" w:rsidP="00F92371">
      <w:pPr>
        <w:ind w:firstLine="851"/>
        <w:jc w:val="both"/>
      </w:pPr>
      <w:r>
        <w:t>4.</w:t>
      </w:r>
      <w:r w:rsidR="00CA68F6">
        <w:t>6</w:t>
      </w:r>
      <w:r>
        <w:t xml:space="preserve">.К заявлению родителей (законных представителей) для получения путевки </w:t>
      </w:r>
      <w:r w:rsidR="00E2734B">
        <w:t xml:space="preserve">в МДОУ </w:t>
      </w:r>
      <w:r>
        <w:t>во внеочередном и</w:t>
      </w:r>
      <w:r w:rsidR="00847326">
        <w:t>ли</w:t>
      </w:r>
      <w:r>
        <w:t xml:space="preserve"> первоочередном порядке </w:t>
      </w:r>
      <w:r w:rsidR="00E2734B">
        <w:t xml:space="preserve">дополнительно </w:t>
      </w:r>
      <w:r>
        <w:t>прилагаются следующие документы:</w:t>
      </w:r>
    </w:p>
    <w:p w:rsidR="00775C7C" w:rsidRDefault="00775C7C" w:rsidP="00775C7C">
      <w:pPr>
        <w:autoSpaceDE w:val="0"/>
        <w:autoSpaceDN w:val="0"/>
        <w:adjustRightInd w:val="0"/>
        <w:ind w:firstLine="851"/>
        <w:jc w:val="both"/>
      </w:pPr>
      <w:r>
        <w:t>1)</w:t>
      </w:r>
      <w:r w:rsidRPr="00771D8E">
        <w:t>копи</w:t>
      </w:r>
      <w:r>
        <w:t>я</w:t>
      </w:r>
      <w:r w:rsidRPr="00771D8E">
        <w:t xml:space="preserve"> документа, подтверждающего право на внеочередное (перв</w:t>
      </w:r>
      <w:r w:rsidRPr="00771D8E">
        <w:t>о</w:t>
      </w:r>
      <w:r w:rsidRPr="00771D8E">
        <w:t xml:space="preserve">очередное) </w:t>
      </w:r>
      <w:r w:rsidR="002478DF">
        <w:t xml:space="preserve">предоставление </w:t>
      </w:r>
      <w:r w:rsidRPr="00771D8E">
        <w:t>ребенк</w:t>
      </w:r>
      <w:r w:rsidR="002478DF">
        <w:t>у места в МДОУ</w:t>
      </w:r>
      <w:r w:rsidRPr="00771D8E">
        <w:t xml:space="preserve"> </w:t>
      </w:r>
      <w:r w:rsidR="006979F2">
        <w:t>для льготных категорий граждан, установленных действующим законодательством</w:t>
      </w:r>
      <w:r>
        <w:t>;</w:t>
      </w:r>
    </w:p>
    <w:p w:rsidR="00775C7C" w:rsidRDefault="00775C7C" w:rsidP="00775C7C">
      <w:pPr>
        <w:ind w:firstLine="851"/>
        <w:jc w:val="both"/>
      </w:pPr>
      <w:r>
        <w:t>2)заключение психолого-медико-педагогической комиссии (для д</w:t>
      </w:r>
      <w:r>
        <w:t>о</w:t>
      </w:r>
      <w:r>
        <w:t>школьных учреждений, реализующих коррекционные программы).</w:t>
      </w:r>
    </w:p>
    <w:p w:rsidR="00775C7C" w:rsidRDefault="00775C7C" w:rsidP="00775C7C">
      <w:pPr>
        <w:ind w:firstLine="851"/>
        <w:jc w:val="both"/>
      </w:pPr>
      <w:r>
        <w:t>Родители (законные представители) вправе приложить к пакету док</w:t>
      </w:r>
      <w:r>
        <w:t>у</w:t>
      </w:r>
      <w:r>
        <w:t xml:space="preserve">ментов </w:t>
      </w:r>
      <w:r w:rsidRPr="00C25408">
        <w:t xml:space="preserve">ходатайство организаций и учреждений, расположенных на территории муниципального образования город-курорт Геленджик, о предоставлении места в МДОУ детям родителей, работающих в </w:t>
      </w:r>
      <w:r>
        <w:t>данной организации (учреждении)</w:t>
      </w:r>
      <w:r w:rsidR="00D526FB">
        <w:t>»</w:t>
      </w:r>
      <w:r>
        <w:t>.</w:t>
      </w:r>
    </w:p>
    <w:p w:rsidR="00F92371" w:rsidRDefault="00F92371" w:rsidP="00F92371">
      <w:pPr>
        <w:ind w:firstLine="851"/>
        <w:jc w:val="both"/>
      </w:pPr>
    </w:p>
    <w:p w:rsidR="00FF5FED" w:rsidRDefault="00FF5FED" w:rsidP="00F92371">
      <w:pPr>
        <w:ind w:firstLine="851"/>
        <w:jc w:val="both"/>
      </w:pPr>
    </w:p>
    <w:p w:rsidR="00FF5FED" w:rsidRDefault="00FF5FED" w:rsidP="00F92371">
      <w:pPr>
        <w:ind w:firstLine="851"/>
        <w:jc w:val="both"/>
      </w:pPr>
    </w:p>
    <w:p w:rsidR="006B5A0B" w:rsidRDefault="006B5A0B">
      <w:r>
        <w:t>Начальник управления образования</w:t>
      </w:r>
    </w:p>
    <w:p w:rsidR="006B5A0B" w:rsidRDefault="008C1424">
      <w:r>
        <w:t>а</w:t>
      </w:r>
      <w:r w:rsidR="006B5A0B">
        <w:t xml:space="preserve">дминистрации </w:t>
      </w:r>
      <w:proofErr w:type="gramStart"/>
      <w:r w:rsidR="006B5A0B">
        <w:t>муниципального</w:t>
      </w:r>
      <w:proofErr w:type="gramEnd"/>
      <w:r w:rsidR="006B5A0B">
        <w:t xml:space="preserve"> </w:t>
      </w:r>
    </w:p>
    <w:p w:rsidR="005F6616" w:rsidRDefault="006B5A0B">
      <w:r>
        <w:t xml:space="preserve">образования город </w:t>
      </w:r>
      <w:r w:rsidR="008C1424">
        <w:t>Геленджик</w:t>
      </w:r>
      <w:r>
        <w:t xml:space="preserve">             </w:t>
      </w:r>
      <w:r w:rsidR="008C1424">
        <w:t xml:space="preserve">                                               </w:t>
      </w:r>
      <w:proofErr w:type="spellStart"/>
      <w:r w:rsidR="008C1424">
        <w:t>Е.Б.Василенко</w:t>
      </w:r>
      <w:proofErr w:type="spellEnd"/>
    </w:p>
    <w:p w:rsidR="005F6616" w:rsidRDefault="005F6616">
      <w:pPr>
        <w:spacing w:after="200" w:line="276" w:lineRule="auto"/>
      </w:pPr>
      <w:r>
        <w:br w:type="page"/>
      </w:r>
    </w:p>
    <w:p w:rsidR="005F6616" w:rsidRPr="005F6616" w:rsidRDefault="005F6616" w:rsidP="005F6616">
      <w:pPr>
        <w:ind w:left="5103"/>
        <w:jc w:val="center"/>
      </w:pPr>
      <w:r w:rsidRPr="005F6616">
        <w:lastRenderedPageBreak/>
        <w:t xml:space="preserve">ПРИЛОЖЕНИЕ </w:t>
      </w:r>
    </w:p>
    <w:p w:rsidR="005F6616" w:rsidRPr="005F6616" w:rsidRDefault="005F6616" w:rsidP="005F6616">
      <w:pPr>
        <w:ind w:left="5103"/>
        <w:jc w:val="center"/>
      </w:pPr>
      <w:r w:rsidRPr="005F6616">
        <w:t>к Положению о комплектовании м</w:t>
      </w:r>
      <w:r w:rsidRPr="005F6616">
        <w:t>у</w:t>
      </w:r>
      <w:r w:rsidRPr="005F6616">
        <w:t>ниципальных дошкольных образов</w:t>
      </w:r>
      <w:r w:rsidRPr="005F6616">
        <w:t>а</w:t>
      </w:r>
      <w:r w:rsidRPr="005F6616">
        <w:t>тельных учреждений муниципальн</w:t>
      </w:r>
      <w:r w:rsidRPr="005F6616">
        <w:t>о</w:t>
      </w:r>
      <w:r w:rsidRPr="005F6616">
        <w:t>го образования город-курорт Геле</w:t>
      </w:r>
      <w:r w:rsidRPr="005F6616">
        <w:t>н</w:t>
      </w:r>
      <w:r w:rsidRPr="005F6616">
        <w:t>джик</w:t>
      </w:r>
    </w:p>
    <w:p w:rsidR="005F6616" w:rsidRPr="005F6616" w:rsidRDefault="005F6616" w:rsidP="005F6616">
      <w:pPr>
        <w:ind w:left="5103" w:firstLine="900"/>
        <w:jc w:val="both"/>
      </w:pPr>
    </w:p>
    <w:p w:rsidR="005F6616" w:rsidRPr="005F6616" w:rsidRDefault="005F6616" w:rsidP="005F6616"/>
    <w:p w:rsidR="005F6616" w:rsidRPr="005F6616" w:rsidRDefault="005F6616" w:rsidP="005F6616">
      <w:pPr>
        <w:keepNext/>
        <w:ind w:left="5103"/>
        <w:outlineLvl w:val="0"/>
      </w:pPr>
      <w:r w:rsidRPr="005F6616">
        <w:t xml:space="preserve">В комиссию </w:t>
      </w:r>
      <w:r w:rsidRPr="005F6616">
        <w:rPr>
          <w:szCs w:val="24"/>
        </w:rPr>
        <w:t>по распределению пут</w:t>
      </w:r>
      <w:r w:rsidRPr="005F6616">
        <w:rPr>
          <w:szCs w:val="24"/>
        </w:rPr>
        <w:t>е</w:t>
      </w:r>
      <w:r w:rsidRPr="005F6616">
        <w:rPr>
          <w:szCs w:val="24"/>
        </w:rPr>
        <w:t xml:space="preserve">вок в муниципальные дошкольные образовательные учреждения </w:t>
      </w:r>
      <w:r w:rsidRPr="005F6616">
        <w:t>мун</w:t>
      </w:r>
      <w:r w:rsidRPr="005F6616">
        <w:t>и</w:t>
      </w:r>
      <w:r w:rsidRPr="005F6616">
        <w:t>ципального образования город-курорт Геленджик</w:t>
      </w:r>
    </w:p>
    <w:p w:rsidR="005F6616" w:rsidRPr="005F6616" w:rsidRDefault="005F6616" w:rsidP="005F6616">
      <w:pPr>
        <w:ind w:left="5103"/>
      </w:pPr>
      <w:r w:rsidRPr="005F6616">
        <w:t xml:space="preserve">____________________________________________________________ </w:t>
      </w:r>
      <w:r w:rsidRPr="005F6616">
        <w:rPr>
          <w:sz w:val="22"/>
          <w:szCs w:val="22"/>
        </w:rPr>
        <w:t>(Ф.И.О. заявителя),</w:t>
      </w:r>
      <w:r w:rsidRPr="005F6616">
        <w:t xml:space="preserve">     </w:t>
      </w:r>
    </w:p>
    <w:p w:rsidR="005F6616" w:rsidRPr="005F6616" w:rsidRDefault="005F6616" w:rsidP="005F6616">
      <w:pPr>
        <w:ind w:left="5103"/>
      </w:pPr>
      <w:r w:rsidRPr="005F6616">
        <w:t>проживающе</w:t>
      </w:r>
      <w:proofErr w:type="gramStart"/>
      <w:r w:rsidRPr="005F6616">
        <w:t>й(</w:t>
      </w:r>
      <w:proofErr w:type="spellStart"/>
      <w:proofErr w:type="gramEnd"/>
      <w:r w:rsidRPr="005F6616">
        <w:t>го</w:t>
      </w:r>
      <w:proofErr w:type="spellEnd"/>
      <w:r w:rsidRPr="005F6616">
        <w:t>) по адресу:</w:t>
      </w:r>
    </w:p>
    <w:p w:rsidR="005F6616" w:rsidRPr="005F6616" w:rsidRDefault="005F6616" w:rsidP="005F6616">
      <w:pPr>
        <w:ind w:left="5103"/>
        <w:jc w:val="both"/>
        <w:rPr>
          <w:sz w:val="20"/>
          <w:szCs w:val="20"/>
        </w:rPr>
      </w:pPr>
      <w:r w:rsidRPr="005F6616">
        <w:t xml:space="preserve">________________________________________________________________ </w:t>
      </w:r>
      <w:r w:rsidRPr="005F6616">
        <w:rPr>
          <w:sz w:val="20"/>
          <w:szCs w:val="20"/>
        </w:rPr>
        <w:t>(адрес проживания)</w:t>
      </w:r>
    </w:p>
    <w:p w:rsidR="005F6616" w:rsidRPr="005F6616" w:rsidRDefault="005F6616" w:rsidP="005F6616">
      <w:pPr>
        <w:ind w:left="5103"/>
      </w:pPr>
      <w:r w:rsidRPr="005F6616">
        <w:t>контактный телефон: _____________________________</w:t>
      </w:r>
    </w:p>
    <w:p w:rsidR="005F6616" w:rsidRPr="005F6616" w:rsidRDefault="005F6616" w:rsidP="005F6616">
      <w:pPr>
        <w:ind w:left="5103" w:firstLine="3"/>
        <w:jc w:val="both"/>
        <w:rPr>
          <w:sz w:val="20"/>
          <w:szCs w:val="20"/>
        </w:rPr>
      </w:pPr>
      <w:r w:rsidRPr="005F6616">
        <w:rPr>
          <w:sz w:val="20"/>
          <w:szCs w:val="20"/>
        </w:rPr>
        <w:t>(№ телефона)</w:t>
      </w:r>
    </w:p>
    <w:p w:rsidR="005F6616" w:rsidRPr="005F6616" w:rsidRDefault="005F6616" w:rsidP="005F6616">
      <w:pPr>
        <w:keepNext/>
        <w:ind w:left="3540" w:firstLine="3"/>
        <w:jc w:val="both"/>
        <w:outlineLvl w:val="1"/>
        <w:rPr>
          <w:b/>
          <w:bCs/>
        </w:rPr>
      </w:pPr>
    </w:p>
    <w:p w:rsidR="005F6616" w:rsidRPr="005F6616" w:rsidRDefault="005F6616" w:rsidP="005F6616"/>
    <w:p w:rsidR="005F6616" w:rsidRPr="005F6616" w:rsidRDefault="005F6616" w:rsidP="005F6616">
      <w:pPr>
        <w:keepNext/>
        <w:ind w:left="3540" w:firstLine="3"/>
        <w:jc w:val="both"/>
        <w:outlineLvl w:val="1"/>
        <w:rPr>
          <w:b/>
          <w:bCs/>
        </w:rPr>
      </w:pPr>
      <w:proofErr w:type="gramStart"/>
      <w:r w:rsidRPr="005F6616">
        <w:rPr>
          <w:b/>
          <w:bCs/>
        </w:rPr>
        <w:t>З</w:t>
      </w:r>
      <w:proofErr w:type="gramEnd"/>
      <w:r w:rsidRPr="005F6616">
        <w:rPr>
          <w:b/>
          <w:bCs/>
        </w:rPr>
        <w:t xml:space="preserve"> А Я В Л Е Н И Е </w:t>
      </w:r>
    </w:p>
    <w:p w:rsidR="005F6616" w:rsidRPr="005F6616" w:rsidRDefault="005F6616" w:rsidP="005F6616">
      <w:pPr>
        <w:ind w:left="3540" w:firstLine="3"/>
        <w:jc w:val="both"/>
      </w:pPr>
    </w:p>
    <w:p w:rsidR="005F6616" w:rsidRPr="005F6616" w:rsidRDefault="005F6616" w:rsidP="005F6616">
      <w:pPr>
        <w:ind w:left="3540" w:firstLine="3"/>
        <w:jc w:val="both"/>
      </w:pPr>
    </w:p>
    <w:p w:rsidR="005F6616" w:rsidRPr="005F6616" w:rsidRDefault="005F6616" w:rsidP="005F6616">
      <w:pPr>
        <w:keepNext/>
        <w:ind w:firstLine="851"/>
        <w:jc w:val="both"/>
        <w:outlineLvl w:val="0"/>
      </w:pPr>
      <w:r w:rsidRPr="005F6616">
        <w:t xml:space="preserve">Прошу предоставить место в муниципальном </w:t>
      </w:r>
      <w:r w:rsidRPr="005F6616">
        <w:rPr>
          <w:szCs w:val="24"/>
        </w:rPr>
        <w:t>дошкольном образов</w:t>
      </w:r>
      <w:r w:rsidRPr="005F6616">
        <w:rPr>
          <w:szCs w:val="24"/>
        </w:rPr>
        <w:t>а</w:t>
      </w:r>
      <w:r w:rsidRPr="005F6616">
        <w:rPr>
          <w:szCs w:val="24"/>
        </w:rPr>
        <w:t>тельном учреждении №________ для</w:t>
      </w:r>
      <w:r w:rsidRPr="005F6616">
        <w:t xml:space="preserve"> моего ребенка, ____________________________________________________________________, </w:t>
      </w:r>
    </w:p>
    <w:p w:rsidR="005F6616" w:rsidRPr="005F6616" w:rsidRDefault="005F6616" w:rsidP="005F6616">
      <w:pPr>
        <w:keepNext/>
        <w:ind w:firstLine="851"/>
        <w:jc w:val="center"/>
        <w:outlineLvl w:val="0"/>
      </w:pPr>
      <w:r w:rsidRPr="005F6616">
        <w:rPr>
          <w:sz w:val="20"/>
          <w:szCs w:val="20"/>
        </w:rPr>
        <w:t>(Ф.И.О. полностью</w:t>
      </w:r>
      <w:r w:rsidRPr="005F6616">
        <w:t>)</w:t>
      </w:r>
    </w:p>
    <w:p w:rsidR="005F6616" w:rsidRPr="005F6616" w:rsidRDefault="005F6616" w:rsidP="005F6616">
      <w:pPr>
        <w:keepNext/>
        <w:jc w:val="both"/>
        <w:outlineLvl w:val="0"/>
      </w:pPr>
      <w:r w:rsidRPr="005F6616">
        <w:t>__________________ г.р., состоящего на учете под №____________</w:t>
      </w:r>
      <w:proofErr w:type="gramStart"/>
      <w:r w:rsidRPr="005F6616">
        <w:t xml:space="preserve"> .</w:t>
      </w:r>
      <w:proofErr w:type="gramEnd"/>
    </w:p>
    <w:p w:rsidR="005F6616" w:rsidRPr="005F6616" w:rsidRDefault="005F6616" w:rsidP="005F6616">
      <w:pPr>
        <w:keepNext/>
        <w:jc w:val="both"/>
        <w:outlineLvl w:val="0"/>
        <w:rPr>
          <w:sz w:val="20"/>
          <w:szCs w:val="20"/>
        </w:rPr>
      </w:pPr>
      <w:r w:rsidRPr="005F6616">
        <w:rPr>
          <w:sz w:val="20"/>
          <w:szCs w:val="20"/>
        </w:rPr>
        <w:t xml:space="preserve">(число, месяц, год рождения ребенка) </w:t>
      </w:r>
    </w:p>
    <w:p w:rsidR="005F6616" w:rsidRPr="005F6616" w:rsidRDefault="005F6616" w:rsidP="005F6616"/>
    <w:p w:rsidR="005F6616" w:rsidRPr="005F6616" w:rsidRDefault="005F6616" w:rsidP="005F6616"/>
    <w:p w:rsidR="005F6616" w:rsidRPr="005F6616" w:rsidRDefault="005F6616" w:rsidP="005F6616"/>
    <w:p w:rsidR="005F6616" w:rsidRPr="005F6616" w:rsidRDefault="005F6616" w:rsidP="005F6616"/>
    <w:p w:rsidR="005F6616" w:rsidRPr="005F6616" w:rsidRDefault="005F6616" w:rsidP="005F6616">
      <w:pPr>
        <w:jc w:val="both"/>
      </w:pPr>
      <w:r w:rsidRPr="005F6616">
        <w:t>______________</w:t>
      </w:r>
      <w:r w:rsidRPr="005F6616">
        <w:tab/>
      </w:r>
      <w:r w:rsidRPr="005F6616">
        <w:tab/>
      </w:r>
      <w:r w:rsidRPr="005F6616">
        <w:tab/>
        <w:t xml:space="preserve">       _________              _______________________</w:t>
      </w:r>
    </w:p>
    <w:p w:rsidR="005F6616" w:rsidRPr="005F6616" w:rsidRDefault="005F6616" w:rsidP="005F6616">
      <w:pPr>
        <w:jc w:val="center"/>
        <w:rPr>
          <w:sz w:val="20"/>
          <w:szCs w:val="20"/>
        </w:rPr>
      </w:pPr>
      <w:r w:rsidRPr="005F6616">
        <w:rPr>
          <w:sz w:val="20"/>
          <w:szCs w:val="20"/>
        </w:rPr>
        <w:t>(дата)</w:t>
      </w:r>
      <w:r w:rsidRPr="005F6616">
        <w:t xml:space="preserve">                                                </w:t>
      </w:r>
      <w:r w:rsidRPr="005F6616">
        <w:rPr>
          <w:sz w:val="20"/>
          <w:szCs w:val="20"/>
        </w:rPr>
        <w:t>(подпись заявителя)                                                (Ф.И.О. заявителя)</w:t>
      </w:r>
    </w:p>
    <w:p w:rsidR="005F6616" w:rsidRPr="005F6616" w:rsidRDefault="005F6616" w:rsidP="005F6616">
      <w:pPr>
        <w:jc w:val="both"/>
      </w:pPr>
    </w:p>
    <w:p w:rsidR="005F6616" w:rsidRPr="005F6616" w:rsidRDefault="005F6616" w:rsidP="005F6616">
      <w:pPr>
        <w:jc w:val="both"/>
      </w:pPr>
    </w:p>
    <w:p w:rsidR="005F6616" w:rsidRPr="005F6616" w:rsidRDefault="005F6616" w:rsidP="005F6616"/>
    <w:p w:rsidR="005F6616" w:rsidRPr="005F6616" w:rsidRDefault="005F6616" w:rsidP="005F6616">
      <w:pPr>
        <w:jc w:val="both"/>
      </w:pPr>
    </w:p>
    <w:p w:rsidR="00F92371" w:rsidRDefault="00F92371">
      <w:bookmarkStart w:id="0" w:name="_GoBack"/>
      <w:bookmarkEnd w:id="0"/>
    </w:p>
    <w:sectPr w:rsidR="00F92371" w:rsidSect="00D35BA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B47" w:rsidRDefault="00D87B47" w:rsidP="00D35BAC">
      <w:r>
        <w:separator/>
      </w:r>
    </w:p>
  </w:endnote>
  <w:endnote w:type="continuationSeparator" w:id="0">
    <w:p w:rsidR="00D87B47" w:rsidRDefault="00D87B47" w:rsidP="00D3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B47" w:rsidRDefault="00D87B47" w:rsidP="00D35BAC">
      <w:r>
        <w:separator/>
      </w:r>
    </w:p>
  </w:footnote>
  <w:footnote w:type="continuationSeparator" w:id="0">
    <w:p w:rsidR="00D87B47" w:rsidRDefault="00D87B47" w:rsidP="00D35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9047"/>
      <w:docPartObj>
        <w:docPartGallery w:val="Page Numbers (Top of Page)"/>
        <w:docPartUnique/>
      </w:docPartObj>
    </w:sdtPr>
    <w:sdtEndPr/>
    <w:sdtContent>
      <w:p w:rsidR="00D35BAC" w:rsidRDefault="00D87B4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61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35BAC" w:rsidRDefault="00D35B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371"/>
    <w:rsid w:val="00013B31"/>
    <w:rsid w:val="000151F1"/>
    <w:rsid w:val="00020B95"/>
    <w:rsid w:val="0003361E"/>
    <w:rsid w:val="00077B38"/>
    <w:rsid w:val="00091DE5"/>
    <w:rsid w:val="00094823"/>
    <w:rsid w:val="0009742D"/>
    <w:rsid w:val="000A62D3"/>
    <w:rsid w:val="000B091D"/>
    <w:rsid w:val="000C1509"/>
    <w:rsid w:val="000C2030"/>
    <w:rsid w:val="00100499"/>
    <w:rsid w:val="00114A50"/>
    <w:rsid w:val="0012052C"/>
    <w:rsid w:val="00140609"/>
    <w:rsid w:val="00147002"/>
    <w:rsid w:val="00155971"/>
    <w:rsid w:val="00170B0B"/>
    <w:rsid w:val="00185690"/>
    <w:rsid w:val="001C2E35"/>
    <w:rsid w:val="001E4673"/>
    <w:rsid w:val="002142DC"/>
    <w:rsid w:val="00241E89"/>
    <w:rsid w:val="002478DF"/>
    <w:rsid w:val="00266760"/>
    <w:rsid w:val="00275643"/>
    <w:rsid w:val="002C6199"/>
    <w:rsid w:val="002D10A6"/>
    <w:rsid w:val="0033275E"/>
    <w:rsid w:val="00334FDE"/>
    <w:rsid w:val="00375AC6"/>
    <w:rsid w:val="003947C8"/>
    <w:rsid w:val="00395BF1"/>
    <w:rsid w:val="00397CB6"/>
    <w:rsid w:val="003B0A94"/>
    <w:rsid w:val="003C64EA"/>
    <w:rsid w:val="003E396D"/>
    <w:rsid w:val="00430CA6"/>
    <w:rsid w:val="004B5E6C"/>
    <w:rsid w:val="004D0ED2"/>
    <w:rsid w:val="004D7B2B"/>
    <w:rsid w:val="00500130"/>
    <w:rsid w:val="00512499"/>
    <w:rsid w:val="0052665C"/>
    <w:rsid w:val="005420AE"/>
    <w:rsid w:val="00542DA0"/>
    <w:rsid w:val="005619D9"/>
    <w:rsid w:val="00594989"/>
    <w:rsid w:val="005C5FDC"/>
    <w:rsid w:val="005F03BF"/>
    <w:rsid w:val="005F6616"/>
    <w:rsid w:val="006171A7"/>
    <w:rsid w:val="0063515C"/>
    <w:rsid w:val="00643E5D"/>
    <w:rsid w:val="00644128"/>
    <w:rsid w:val="00644C6D"/>
    <w:rsid w:val="006979F2"/>
    <w:rsid w:val="006B255D"/>
    <w:rsid w:val="006B5A0B"/>
    <w:rsid w:val="006E0BC8"/>
    <w:rsid w:val="006F44D1"/>
    <w:rsid w:val="006F4A16"/>
    <w:rsid w:val="0072049A"/>
    <w:rsid w:val="00727D7D"/>
    <w:rsid w:val="00731849"/>
    <w:rsid w:val="00740795"/>
    <w:rsid w:val="007421D7"/>
    <w:rsid w:val="007756AD"/>
    <w:rsid w:val="00775C7C"/>
    <w:rsid w:val="0077652D"/>
    <w:rsid w:val="007A4B3B"/>
    <w:rsid w:val="007A563F"/>
    <w:rsid w:val="007E1191"/>
    <w:rsid w:val="007E7329"/>
    <w:rsid w:val="007E7B85"/>
    <w:rsid w:val="008142C3"/>
    <w:rsid w:val="00816630"/>
    <w:rsid w:val="00831DAE"/>
    <w:rsid w:val="008330B4"/>
    <w:rsid w:val="00847326"/>
    <w:rsid w:val="0086175F"/>
    <w:rsid w:val="008727C6"/>
    <w:rsid w:val="008828C1"/>
    <w:rsid w:val="008C1424"/>
    <w:rsid w:val="008F686A"/>
    <w:rsid w:val="00912743"/>
    <w:rsid w:val="00956ECA"/>
    <w:rsid w:val="00956FDE"/>
    <w:rsid w:val="00996039"/>
    <w:rsid w:val="009D0C09"/>
    <w:rsid w:val="009E435D"/>
    <w:rsid w:val="009F609A"/>
    <w:rsid w:val="00A01B7C"/>
    <w:rsid w:val="00A13A62"/>
    <w:rsid w:val="00A20825"/>
    <w:rsid w:val="00A30415"/>
    <w:rsid w:val="00A74BDD"/>
    <w:rsid w:val="00A844F4"/>
    <w:rsid w:val="00A92FC4"/>
    <w:rsid w:val="00AA7C58"/>
    <w:rsid w:val="00AF6CF5"/>
    <w:rsid w:val="00B06F9D"/>
    <w:rsid w:val="00B31549"/>
    <w:rsid w:val="00B33689"/>
    <w:rsid w:val="00B4723E"/>
    <w:rsid w:val="00B47F1B"/>
    <w:rsid w:val="00B54481"/>
    <w:rsid w:val="00B6016C"/>
    <w:rsid w:val="00B60ECB"/>
    <w:rsid w:val="00B637DC"/>
    <w:rsid w:val="00B67555"/>
    <w:rsid w:val="00B778A2"/>
    <w:rsid w:val="00B9735F"/>
    <w:rsid w:val="00BB1E75"/>
    <w:rsid w:val="00BB2975"/>
    <w:rsid w:val="00BC1B6A"/>
    <w:rsid w:val="00C33418"/>
    <w:rsid w:val="00C4034D"/>
    <w:rsid w:val="00C410CB"/>
    <w:rsid w:val="00C55EE6"/>
    <w:rsid w:val="00C672F6"/>
    <w:rsid w:val="00C83501"/>
    <w:rsid w:val="00CA68F6"/>
    <w:rsid w:val="00CD28DD"/>
    <w:rsid w:val="00CD2D78"/>
    <w:rsid w:val="00CE4D8D"/>
    <w:rsid w:val="00D17E2E"/>
    <w:rsid w:val="00D31BEE"/>
    <w:rsid w:val="00D35BAC"/>
    <w:rsid w:val="00D447FD"/>
    <w:rsid w:val="00D525D2"/>
    <w:rsid w:val="00D526FB"/>
    <w:rsid w:val="00D54BF3"/>
    <w:rsid w:val="00D64C68"/>
    <w:rsid w:val="00D87B47"/>
    <w:rsid w:val="00DA24B5"/>
    <w:rsid w:val="00E15CA7"/>
    <w:rsid w:val="00E2734B"/>
    <w:rsid w:val="00E90464"/>
    <w:rsid w:val="00E90DED"/>
    <w:rsid w:val="00ED04FA"/>
    <w:rsid w:val="00ED1B05"/>
    <w:rsid w:val="00F23FAD"/>
    <w:rsid w:val="00F53ACC"/>
    <w:rsid w:val="00F551EB"/>
    <w:rsid w:val="00F656C1"/>
    <w:rsid w:val="00F75E38"/>
    <w:rsid w:val="00F92371"/>
    <w:rsid w:val="00F923FA"/>
    <w:rsid w:val="00FA484B"/>
    <w:rsid w:val="00FE325F"/>
    <w:rsid w:val="00FF5062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3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23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D35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5B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5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5B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74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4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uiPriority w:val="99"/>
    <w:rsid w:val="00B33689"/>
    <w:rPr>
      <w:rFonts w:cs="Times New Roman"/>
      <w:b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Заболотнев Михаил Викторович</cp:lastModifiedBy>
  <cp:revision>54</cp:revision>
  <cp:lastPrinted>2013-03-16T09:07:00Z</cp:lastPrinted>
  <dcterms:created xsi:type="dcterms:W3CDTF">2012-05-03T05:29:00Z</dcterms:created>
  <dcterms:modified xsi:type="dcterms:W3CDTF">2013-03-20T10:13:00Z</dcterms:modified>
</cp:coreProperties>
</file>